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8402" w14:textId="4F58CB13" w:rsidR="006E6D60" w:rsidRPr="006E6D60" w:rsidRDefault="006E6D60" w:rsidP="006E6D60">
      <w:pPr>
        <w:rPr>
          <w:b/>
          <w:bCs/>
          <w:color w:val="2F5496" w:themeColor="accent1" w:themeShade="BF"/>
          <w:u w:val="single"/>
          <w:lang w:val="gl-ES"/>
        </w:rPr>
      </w:pPr>
      <w:r w:rsidRPr="006E6D60">
        <w:rPr>
          <w:b/>
          <w:bCs/>
          <w:color w:val="2F5496" w:themeColor="accent1" w:themeShade="BF"/>
          <w:u w:val="single"/>
          <w:lang w:val="gl-ES"/>
        </w:rPr>
        <w:t xml:space="preserve">RECURSOS </w:t>
      </w:r>
      <w:r w:rsidR="00671806">
        <w:rPr>
          <w:b/>
          <w:bCs/>
          <w:color w:val="2F5496" w:themeColor="accent1" w:themeShade="BF"/>
          <w:u w:val="single"/>
          <w:lang w:val="gl-ES"/>
        </w:rPr>
        <w:t>EF</w:t>
      </w:r>
      <w:bookmarkStart w:id="0" w:name="_GoBack"/>
      <w:bookmarkEnd w:id="0"/>
    </w:p>
    <w:p w14:paraId="1BFF2475" w14:textId="30E56F05" w:rsidR="006E6D60" w:rsidRPr="006E6D60" w:rsidRDefault="006E6D60" w:rsidP="006E6D60">
      <w:pPr>
        <w:ind w:firstLine="708"/>
        <w:rPr>
          <w:b/>
          <w:bCs/>
          <w:lang w:val="gl-ES"/>
        </w:rPr>
      </w:pPr>
      <w:r w:rsidRPr="006E6D60">
        <w:rPr>
          <w:b/>
          <w:bCs/>
          <w:lang w:val="gl-ES"/>
        </w:rPr>
        <w:t>Nestas táboas</w:t>
      </w:r>
      <w:r>
        <w:rPr>
          <w:b/>
          <w:bCs/>
          <w:lang w:val="gl-ES"/>
        </w:rPr>
        <w:t>,</w:t>
      </w:r>
      <w:r w:rsidRPr="006E6D60">
        <w:rPr>
          <w:b/>
          <w:bCs/>
          <w:lang w:val="gl-ES"/>
        </w:rPr>
        <w:t xml:space="preserve"> atoparás ligazóns para traballar, nas diferentes etapas educativas, o corpo, a alimentación e os hábitos de vida saudables.</w:t>
      </w:r>
    </w:p>
    <w:p w14:paraId="6D944EF8" w14:textId="098AF5BC" w:rsidR="006E6D60" w:rsidRDefault="006E6D60" w:rsidP="006E6D60">
      <w:pPr>
        <w:ind w:firstLine="708"/>
        <w:rPr>
          <w:b/>
          <w:bCs/>
          <w:lang w:val="gl-ES"/>
        </w:rPr>
      </w:pPr>
      <w:r w:rsidRPr="006E6D60">
        <w:rPr>
          <w:b/>
          <w:bCs/>
          <w:lang w:val="gl-ES"/>
        </w:rPr>
        <w:t>Nos recursos, atoparás contos educativos, táboas de exercicios individuais e en familia, bailes e xogos, adaptados a cada grupo de idade.</w:t>
      </w:r>
    </w:p>
    <w:p w14:paraId="3301F1B5" w14:textId="77777777" w:rsidR="006E6D60" w:rsidRDefault="006E6D60" w:rsidP="006E6D60">
      <w:pPr>
        <w:ind w:firstLine="708"/>
        <w:rPr>
          <w:b/>
          <w:bCs/>
          <w:lang w:val="gl-ES"/>
        </w:rPr>
      </w:pPr>
    </w:p>
    <w:p w14:paraId="3E095FFC" w14:textId="643240D0" w:rsidR="006E45D7" w:rsidRDefault="001038A7" w:rsidP="001038A7">
      <w:pPr>
        <w:rPr>
          <w:b/>
          <w:bCs/>
          <w:lang w:val="gl-ES"/>
        </w:rPr>
      </w:pPr>
      <w:r>
        <w:rPr>
          <w:b/>
          <w:bCs/>
          <w:lang w:val="gl-ES"/>
        </w:rPr>
        <w:t xml:space="preserve">NOTA- </w:t>
      </w:r>
      <w:r w:rsidR="004E7FDF" w:rsidRPr="001038A7">
        <w:rPr>
          <w:b/>
          <w:bCs/>
          <w:lang w:val="gl-ES"/>
        </w:rPr>
        <w:t xml:space="preserve">É unha orientación </w:t>
      </w:r>
      <w:r w:rsidR="006E6D60">
        <w:rPr>
          <w:b/>
          <w:bCs/>
          <w:lang w:val="gl-ES"/>
        </w:rPr>
        <w:t xml:space="preserve">de </w:t>
      </w:r>
      <w:r w:rsidR="004E7FDF" w:rsidRPr="001038A7">
        <w:rPr>
          <w:b/>
          <w:bCs/>
          <w:lang w:val="gl-ES"/>
        </w:rPr>
        <w:t>traball</w:t>
      </w:r>
      <w:r w:rsidR="006E6D60">
        <w:rPr>
          <w:b/>
          <w:bCs/>
          <w:lang w:val="gl-ES"/>
        </w:rPr>
        <w:t>o</w:t>
      </w:r>
      <w:r w:rsidR="004E7FDF" w:rsidRPr="001038A7">
        <w:rPr>
          <w:b/>
          <w:bCs/>
          <w:lang w:val="gl-ES"/>
        </w:rPr>
        <w:t>, pulsa sobre a actividade e dálle no botón dereito “Abrir vínculo” .</w:t>
      </w:r>
    </w:p>
    <w:p w14:paraId="33A829A2" w14:textId="77777777" w:rsidR="006E6D60" w:rsidRPr="001038A7" w:rsidRDefault="006E6D60" w:rsidP="001038A7">
      <w:pPr>
        <w:rPr>
          <w:b/>
          <w:bCs/>
          <w:lang w:val="gl-ES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2411"/>
        <w:gridCol w:w="1417"/>
        <w:gridCol w:w="1701"/>
        <w:gridCol w:w="1560"/>
        <w:gridCol w:w="1701"/>
        <w:gridCol w:w="1701"/>
      </w:tblGrid>
      <w:tr w:rsidR="002A1614" w:rsidRPr="00FC45C4" w14:paraId="4DD011F0" w14:textId="77777777" w:rsidTr="002A1614">
        <w:tc>
          <w:tcPr>
            <w:tcW w:w="10491" w:type="dxa"/>
            <w:gridSpan w:val="6"/>
            <w:shd w:val="clear" w:color="auto" w:fill="FEB4FA"/>
          </w:tcPr>
          <w:p w14:paraId="6383AEA6" w14:textId="26F30960" w:rsidR="002A1614" w:rsidRPr="00FC45C4" w:rsidRDefault="002A1614" w:rsidP="00675A33">
            <w:pPr>
              <w:jc w:val="center"/>
              <w:rPr>
                <w:b/>
                <w:bCs/>
                <w:lang w:val="gl-ES"/>
              </w:rPr>
            </w:pPr>
            <w:r w:rsidRPr="00FC45C4">
              <w:rPr>
                <w:b/>
                <w:bCs/>
                <w:lang w:val="gl-ES"/>
              </w:rPr>
              <w:t>EDUCACIÓN FÍSICA     1º e 2º E.P.</w:t>
            </w:r>
          </w:p>
        </w:tc>
      </w:tr>
      <w:tr w:rsidR="00AE608F" w:rsidRPr="00FC45C4" w14:paraId="2C9A914C" w14:textId="77777777" w:rsidTr="00AE608F">
        <w:tc>
          <w:tcPr>
            <w:tcW w:w="2411" w:type="dxa"/>
            <w:shd w:val="clear" w:color="auto" w:fill="C9B7FB"/>
          </w:tcPr>
          <w:p w14:paraId="0637E4CD" w14:textId="77777777" w:rsidR="003D73FE" w:rsidRPr="00FC45C4" w:rsidRDefault="003D73FE" w:rsidP="007138B9">
            <w:pPr>
              <w:rPr>
                <w:lang w:val="gl-ES"/>
              </w:rPr>
            </w:pPr>
          </w:p>
        </w:tc>
        <w:tc>
          <w:tcPr>
            <w:tcW w:w="1417" w:type="dxa"/>
            <w:shd w:val="clear" w:color="auto" w:fill="C9B7FB"/>
          </w:tcPr>
          <w:p w14:paraId="1A4508F9" w14:textId="01070AD9" w:rsidR="003D73FE" w:rsidRPr="00FC45C4" w:rsidRDefault="003D73FE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LUNS </w:t>
            </w:r>
          </w:p>
        </w:tc>
        <w:tc>
          <w:tcPr>
            <w:tcW w:w="1701" w:type="dxa"/>
            <w:shd w:val="clear" w:color="auto" w:fill="C9B7FB"/>
          </w:tcPr>
          <w:p w14:paraId="6576015C" w14:textId="0DB5AE2C" w:rsidR="003D73FE" w:rsidRPr="00FC45C4" w:rsidRDefault="003D73FE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>MARTES</w:t>
            </w:r>
          </w:p>
        </w:tc>
        <w:tc>
          <w:tcPr>
            <w:tcW w:w="1560" w:type="dxa"/>
            <w:shd w:val="clear" w:color="auto" w:fill="C9B7FB"/>
          </w:tcPr>
          <w:p w14:paraId="7B1F1C81" w14:textId="4E9CCB1F" w:rsidR="003D73FE" w:rsidRPr="00FC45C4" w:rsidRDefault="003D73FE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>MÉRCORES</w:t>
            </w:r>
          </w:p>
        </w:tc>
        <w:tc>
          <w:tcPr>
            <w:tcW w:w="1701" w:type="dxa"/>
            <w:shd w:val="clear" w:color="auto" w:fill="C9B7FB"/>
          </w:tcPr>
          <w:p w14:paraId="73958B41" w14:textId="1CB24939" w:rsidR="003D73FE" w:rsidRPr="00FC45C4" w:rsidRDefault="003D73FE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XOVES </w:t>
            </w:r>
          </w:p>
        </w:tc>
        <w:tc>
          <w:tcPr>
            <w:tcW w:w="1701" w:type="dxa"/>
            <w:shd w:val="clear" w:color="auto" w:fill="C9B7FB"/>
          </w:tcPr>
          <w:p w14:paraId="4B0C2955" w14:textId="128DA2A2" w:rsidR="003D73FE" w:rsidRPr="00FC45C4" w:rsidRDefault="003D73FE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>VENRES</w:t>
            </w:r>
          </w:p>
        </w:tc>
      </w:tr>
      <w:tr w:rsidR="003D73FE" w:rsidRPr="00FC45C4" w14:paraId="0416525C" w14:textId="77777777" w:rsidTr="000A4F41">
        <w:tc>
          <w:tcPr>
            <w:tcW w:w="2411" w:type="dxa"/>
            <w:shd w:val="clear" w:color="auto" w:fill="C9B7FB"/>
          </w:tcPr>
          <w:p w14:paraId="312BEE04" w14:textId="21F83300" w:rsidR="003D73FE" w:rsidRPr="00FC45C4" w:rsidRDefault="003D73FE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>Móvete o ritmo da música</w:t>
            </w:r>
            <w:r w:rsidR="00065FE5" w:rsidRPr="00FC45C4">
              <w:rPr>
                <w:lang w:val="gl-ES"/>
              </w:rPr>
              <w:t>,</w:t>
            </w:r>
            <w:r w:rsidRPr="00FC45C4">
              <w:rPr>
                <w:lang w:val="gl-ES"/>
              </w:rPr>
              <w:t xml:space="preserve"> para quentar o teu corpo.</w:t>
            </w:r>
          </w:p>
        </w:tc>
        <w:tc>
          <w:tcPr>
            <w:tcW w:w="1417" w:type="dxa"/>
          </w:tcPr>
          <w:p w14:paraId="746CA55A" w14:textId="778129C2" w:rsidR="003D73FE" w:rsidRPr="00FC45C4" w:rsidRDefault="00671806" w:rsidP="007138B9">
            <w:pPr>
              <w:rPr>
                <w:lang w:val="gl-ES"/>
              </w:rPr>
            </w:pPr>
            <w:hyperlink r:id="rId5" w:history="1">
              <w:r w:rsidR="003D73FE" w:rsidRPr="00FC45C4">
                <w:rPr>
                  <w:rStyle w:val="Hipervnculo"/>
                  <w:lang w:val="gl-ES"/>
                </w:rPr>
                <w:t>Coñece o teu corpo</w:t>
              </w:r>
            </w:hyperlink>
          </w:p>
        </w:tc>
        <w:tc>
          <w:tcPr>
            <w:tcW w:w="1701" w:type="dxa"/>
          </w:tcPr>
          <w:p w14:paraId="54387677" w14:textId="77777777" w:rsidR="003D73FE" w:rsidRPr="00FC45C4" w:rsidRDefault="00671806" w:rsidP="007138B9">
            <w:pPr>
              <w:rPr>
                <w:lang w:val="gl-ES"/>
              </w:rPr>
            </w:pPr>
            <w:hyperlink r:id="rId6" w:history="1">
              <w:r w:rsidR="003D73FE" w:rsidRPr="00FC45C4">
                <w:rPr>
                  <w:rStyle w:val="Hipervnculo"/>
                  <w:lang w:val="gl-ES"/>
                </w:rPr>
                <w:t>O esqueleto “Migallas”</w:t>
              </w:r>
            </w:hyperlink>
            <w:r w:rsidR="003D73FE" w:rsidRPr="00FC45C4">
              <w:rPr>
                <w:lang w:val="gl-ES"/>
              </w:rPr>
              <w:t xml:space="preserve"> </w:t>
            </w:r>
          </w:p>
          <w:p w14:paraId="071058EC" w14:textId="3C798BF4" w:rsidR="003D73FE" w:rsidRPr="00FC45C4" w:rsidRDefault="003D73FE" w:rsidP="007138B9">
            <w:pPr>
              <w:rPr>
                <w:lang w:val="gl-ES"/>
              </w:rPr>
            </w:pPr>
          </w:p>
        </w:tc>
        <w:tc>
          <w:tcPr>
            <w:tcW w:w="1560" w:type="dxa"/>
          </w:tcPr>
          <w:p w14:paraId="49E48CFB" w14:textId="77777777" w:rsidR="003D73FE" w:rsidRPr="00FC45C4" w:rsidRDefault="00671806" w:rsidP="00EE4A18">
            <w:pPr>
              <w:rPr>
                <w:lang w:val="gl-ES"/>
              </w:rPr>
            </w:pPr>
            <w:hyperlink r:id="rId7" w:history="1">
              <w:r w:rsidR="003D73FE" w:rsidRPr="00FC45C4">
                <w:rPr>
                  <w:rStyle w:val="Hipervnculo"/>
                  <w:lang w:val="gl-ES"/>
                </w:rPr>
                <w:t>Quecemento</w:t>
              </w:r>
            </w:hyperlink>
          </w:p>
          <w:p w14:paraId="19300684" w14:textId="07D27068" w:rsidR="003D73FE" w:rsidRPr="00FC45C4" w:rsidRDefault="003D73FE" w:rsidP="007138B9">
            <w:pPr>
              <w:rPr>
                <w:lang w:val="gl-ES"/>
              </w:rPr>
            </w:pPr>
          </w:p>
        </w:tc>
        <w:tc>
          <w:tcPr>
            <w:tcW w:w="1701" w:type="dxa"/>
          </w:tcPr>
          <w:p w14:paraId="6276B2F1" w14:textId="7DF4D2D7" w:rsidR="003D73FE" w:rsidRPr="00FC45C4" w:rsidRDefault="00671806" w:rsidP="00EE4A18">
            <w:pPr>
              <w:rPr>
                <w:lang w:val="gl-ES"/>
              </w:rPr>
            </w:pPr>
            <w:hyperlink r:id="rId8" w:history="1">
              <w:r w:rsidR="003D73FE" w:rsidRPr="00FC45C4">
                <w:rPr>
                  <w:rStyle w:val="Hipervnculo"/>
                  <w:lang w:val="gl-ES"/>
                </w:rPr>
                <w:t>Un pouco de zumba para quentar</w:t>
              </w:r>
            </w:hyperlink>
          </w:p>
        </w:tc>
        <w:tc>
          <w:tcPr>
            <w:tcW w:w="1701" w:type="dxa"/>
          </w:tcPr>
          <w:p w14:paraId="7EBBC234" w14:textId="5BFB2652" w:rsidR="003D73FE" w:rsidRPr="00FC45C4" w:rsidRDefault="00671806" w:rsidP="007138B9">
            <w:pPr>
              <w:rPr>
                <w:lang w:val="gl-ES"/>
              </w:rPr>
            </w:pPr>
            <w:hyperlink r:id="rId9" w:history="1">
              <w:r w:rsidR="003D73FE" w:rsidRPr="00FC45C4">
                <w:rPr>
                  <w:rStyle w:val="Hipervnculo"/>
                  <w:lang w:val="gl-ES"/>
                </w:rPr>
                <w:t>Quecemento</w:t>
              </w:r>
            </w:hyperlink>
          </w:p>
        </w:tc>
      </w:tr>
      <w:tr w:rsidR="003D73FE" w:rsidRPr="00FC45C4" w14:paraId="48F42301" w14:textId="77777777" w:rsidTr="000A4F41">
        <w:tc>
          <w:tcPr>
            <w:tcW w:w="2411" w:type="dxa"/>
            <w:shd w:val="clear" w:color="auto" w:fill="C9B7FB"/>
          </w:tcPr>
          <w:p w14:paraId="42325F4D" w14:textId="7C00949D" w:rsidR="003D73FE" w:rsidRPr="00FC45C4" w:rsidRDefault="001E6263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>Pasádeo ben</w:t>
            </w:r>
            <w:r w:rsidR="002714D8" w:rsidRPr="00FC45C4">
              <w:rPr>
                <w:lang w:val="gl-ES"/>
              </w:rPr>
              <w:t>.</w:t>
            </w:r>
          </w:p>
        </w:tc>
        <w:tc>
          <w:tcPr>
            <w:tcW w:w="1417" w:type="dxa"/>
          </w:tcPr>
          <w:p w14:paraId="6762447F" w14:textId="142D8852" w:rsidR="003D73FE" w:rsidRPr="00FC45C4" w:rsidRDefault="00D11375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Xogos </w:t>
            </w:r>
            <w:r w:rsidR="007306C7" w:rsidRPr="00FC45C4">
              <w:rPr>
                <w:lang w:val="gl-ES"/>
              </w:rPr>
              <w:t>na casa</w:t>
            </w:r>
          </w:p>
        </w:tc>
        <w:tc>
          <w:tcPr>
            <w:tcW w:w="1701" w:type="dxa"/>
          </w:tcPr>
          <w:p w14:paraId="3FEABB5E" w14:textId="1FF1AE5C" w:rsidR="003D73FE" w:rsidRPr="00FC45C4" w:rsidRDefault="00671806" w:rsidP="007138B9">
            <w:pPr>
              <w:rPr>
                <w:lang w:val="gl-ES"/>
              </w:rPr>
            </w:pPr>
            <w:hyperlink r:id="rId10" w:history="1">
              <w:r w:rsidR="003D73FE" w:rsidRPr="00FC45C4">
                <w:rPr>
                  <w:lang w:val="gl-ES"/>
                </w:rPr>
                <w:t>I</w:t>
              </w:r>
              <w:r w:rsidR="003D73FE" w:rsidRPr="00FC45C4">
                <w:rPr>
                  <w:rStyle w:val="Hipervnculo"/>
                  <w:lang w:val="gl-ES"/>
                </w:rPr>
                <w:t>oga en familia</w:t>
              </w:r>
            </w:hyperlink>
          </w:p>
        </w:tc>
        <w:tc>
          <w:tcPr>
            <w:tcW w:w="1560" w:type="dxa"/>
          </w:tcPr>
          <w:p w14:paraId="2B22C8F6" w14:textId="32B96582" w:rsidR="003D73FE" w:rsidRPr="00FC45C4" w:rsidRDefault="00671806" w:rsidP="007138B9">
            <w:pPr>
              <w:rPr>
                <w:lang w:val="gl-ES"/>
              </w:rPr>
            </w:pPr>
            <w:hyperlink r:id="rId11" w:history="1">
              <w:r w:rsidR="003D73FE" w:rsidRPr="00FC45C4">
                <w:rPr>
                  <w:rStyle w:val="Hipervnculo"/>
                  <w:lang w:val="gl-ES"/>
                </w:rPr>
                <w:t>Un pouco de ximnasia funcional</w:t>
              </w:r>
            </w:hyperlink>
          </w:p>
        </w:tc>
        <w:tc>
          <w:tcPr>
            <w:tcW w:w="1701" w:type="dxa"/>
          </w:tcPr>
          <w:p w14:paraId="7084479A" w14:textId="32667137" w:rsidR="003D73FE" w:rsidRPr="00FC45C4" w:rsidRDefault="00671806" w:rsidP="007138B9">
            <w:pPr>
              <w:rPr>
                <w:lang w:val="gl-ES"/>
              </w:rPr>
            </w:pPr>
            <w:hyperlink r:id="rId12" w:history="1">
              <w:r w:rsidR="003D73FE" w:rsidRPr="00FC45C4">
                <w:rPr>
                  <w:rStyle w:val="Hipervnculo"/>
                  <w:lang w:val="gl-ES"/>
                </w:rPr>
                <w:t>Traballamos o sopro e a respiración</w:t>
              </w:r>
            </w:hyperlink>
          </w:p>
        </w:tc>
        <w:tc>
          <w:tcPr>
            <w:tcW w:w="1701" w:type="dxa"/>
          </w:tcPr>
          <w:p w14:paraId="3214DC06" w14:textId="18CD132C" w:rsidR="003D73FE" w:rsidRPr="00FC45C4" w:rsidRDefault="00671806" w:rsidP="007138B9">
            <w:pPr>
              <w:rPr>
                <w:lang w:val="gl-ES"/>
              </w:rPr>
            </w:pPr>
            <w:hyperlink r:id="rId13" w:history="1">
              <w:r w:rsidR="00AE2DF4" w:rsidRPr="00FC45C4">
                <w:rPr>
                  <w:rStyle w:val="Hipervnculo"/>
                  <w:lang w:val="gl-ES"/>
                </w:rPr>
                <w:t>Ioga “Animais mariños”</w:t>
              </w:r>
            </w:hyperlink>
          </w:p>
          <w:p w14:paraId="1DBBCEAA" w14:textId="050CEA50" w:rsidR="002F2237" w:rsidRPr="00FC45C4" w:rsidRDefault="00671806" w:rsidP="007138B9">
            <w:pPr>
              <w:rPr>
                <w:lang w:val="gl-ES"/>
              </w:rPr>
            </w:pPr>
            <w:hyperlink r:id="rId14" w:history="1">
              <w:r w:rsidR="00BD3BB7" w:rsidRPr="00FC45C4">
                <w:rPr>
                  <w:rStyle w:val="Hipervnculo"/>
                  <w:lang w:val="gl-ES"/>
                </w:rPr>
                <w:t>Ioga “Anim</w:t>
              </w:r>
              <w:r w:rsidR="00AA718A" w:rsidRPr="00FC45C4">
                <w:rPr>
                  <w:rStyle w:val="Hipervnculo"/>
                  <w:lang w:val="gl-ES"/>
                </w:rPr>
                <w:t>a</w:t>
              </w:r>
              <w:r w:rsidR="00BD3BB7" w:rsidRPr="00FC45C4">
                <w:rPr>
                  <w:rStyle w:val="Hipervnculo"/>
                  <w:lang w:val="gl-ES"/>
                </w:rPr>
                <w:t>is</w:t>
              </w:r>
              <w:r w:rsidR="00C274A6" w:rsidRPr="00FC45C4">
                <w:rPr>
                  <w:rStyle w:val="Hipervnculo"/>
                  <w:lang w:val="gl-ES"/>
                </w:rPr>
                <w:t>”</w:t>
              </w:r>
            </w:hyperlink>
          </w:p>
        </w:tc>
      </w:tr>
      <w:tr w:rsidR="003D73FE" w:rsidRPr="00FC45C4" w14:paraId="7ABCB218" w14:textId="77777777" w:rsidTr="000A4F41">
        <w:trPr>
          <w:trHeight w:val="657"/>
        </w:trPr>
        <w:tc>
          <w:tcPr>
            <w:tcW w:w="2411" w:type="dxa"/>
            <w:shd w:val="clear" w:color="auto" w:fill="C9B7FB"/>
          </w:tcPr>
          <w:p w14:paraId="01466C99" w14:textId="6933D193" w:rsidR="003D73FE" w:rsidRPr="00FC45C4" w:rsidRDefault="002F2237" w:rsidP="007138B9">
            <w:pPr>
              <w:rPr>
                <w:lang w:val="gl-ES"/>
              </w:rPr>
            </w:pPr>
            <w:r w:rsidRPr="00FC45C4">
              <w:rPr>
                <w:lang w:val="gl-ES"/>
              </w:rPr>
              <w:t>Algúns</w:t>
            </w:r>
            <w:r w:rsidR="00C14F2B" w:rsidRPr="00FC45C4">
              <w:rPr>
                <w:lang w:val="gl-ES"/>
              </w:rPr>
              <w:t xml:space="preserve"> xogos online</w:t>
            </w:r>
            <w:r w:rsidR="00263F95" w:rsidRPr="00FC45C4">
              <w:rPr>
                <w:lang w:val="gl-ES"/>
              </w:rPr>
              <w:t>,</w:t>
            </w:r>
            <w:r w:rsidR="00247320" w:rsidRPr="00FC45C4">
              <w:rPr>
                <w:lang w:val="gl-ES"/>
              </w:rPr>
              <w:t xml:space="preserve"> vídeos </w:t>
            </w:r>
            <w:r w:rsidR="00263F95" w:rsidRPr="00FC45C4">
              <w:rPr>
                <w:lang w:val="gl-ES"/>
              </w:rPr>
              <w:t xml:space="preserve">ou contos </w:t>
            </w:r>
            <w:r w:rsidR="00247320" w:rsidRPr="00FC45C4">
              <w:rPr>
                <w:lang w:val="gl-ES"/>
              </w:rPr>
              <w:t>de aprendizaxe.</w:t>
            </w:r>
          </w:p>
        </w:tc>
        <w:tc>
          <w:tcPr>
            <w:tcW w:w="1417" w:type="dxa"/>
          </w:tcPr>
          <w:p w14:paraId="324983F9" w14:textId="486D8523" w:rsidR="003D73FE" w:rsidRPr="00FC45C4" w:rsidRDefault="003D73FE" w:rsidP="007138B9">
            <w:pPr>
              <w:rPr>
                <w:lang w:val="gl-ES"/>
              </w:rPr>
            </w:pPr>
          </w:p>
        </w:tc>
        <w:tc>
          <w:tcPr>
            <w:tcW w:w="170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5"/>
            </w:tblGrid>
            <w:tr w:rsidR="00C24FC0" w:rsidRPr="00FC45C4" w14:paraId="24790C75" w14:textId="77777777" w:rsidTr="00260534">
              <w:tc>
                <w:tcPr>
                  <w:tcW w:w="1698" w:type="dxa"/>
                </w:tcPr>
                <w:p w14:paraId="58B7F684" w14:textId="77777777" w:rsidR="00C24FC0" w:rsidRPr="00FC45C4" w:rsidRDefault="00671806" w:rsidP="00C24FC0">
                  <w:pPr>
                    <w:rPr>
                      <w:lang w:val="gl-ES"/>
                    </w:rPr>
                  </w:pPr>
                  <w:hyperlink r:id="rId15" w:history="1">
                    <w:r w:rsidR="00C24FC0" w:rsidRPr="00FC45C4">
                      <w:rPr>
                        <w:rStyle w:val="Hipervnculo"/>
                        <w:lang w:val="gl-ES"/>
                      </w:rPr>
                      <w:t>Lee o conto do sabor da aventura está no mar</w:t>
                    </w:r>
                  </w:hyperlink>
                </w:p>
              </w:tc>
            </w:tr>
            <w:tr w:rsidR="00C24FC0" w:rsidRPr="00FC45C4" w14:paraId="699F29C8" w14:textId="77777777" w:rsidTr="00260534">
              <w:trPr>
                <w:trHeight w:val="657"/>
              </w:trPr>
              <w:tc>
                <w:tcPr>
                  <w:tcW w:w="1698" w:type="dxa"/>
                </w:tcPr>
                <w:p w14:paraId="52DFAA90" w14:textId="77777777" w:rsidR="00C24FC0" w:rsidRPr="00FC45C4" w:rsidRDefault="00671806" w:rsidP="00C24FC0">
                  <w:pPr>
                    <w:rPr>
                      <w:lang w:val="gl-ES"/>
                    </w:rPr>
                  </w:pPr>
                  <w:hyperlink r:id="rId16" w:anchor="xogos" w:history="1">
                    <w:r w:rsidR="00C24FC0" w:rsidRPr="00FC45C4">
                      <w:rPr>
                        <w:rStyle w:val="Hipervnculo"/>
                        <w:lang w:val="gl-ES"/>
                      </w:rPr>
                      <w:t>Xogos do conto.</w:t>
                    </w:r>
                  </w:hyperlink>
                </w:p>
              </w:tc>
            </w:tr>
          </w:tbl>
          <w:p w14:paraId="4958BF59" w14:textId="4ACBEB03" w:rsidR="003D73FE" w:rsidRPr="00FC45C4" w:rsidRDefault="003D73FE" w:rsidP="0074018E">
            <w:pPr>
              <w:rPr>
                <w:lang w:val="gl-ES"/>
              </w:rPr>
            </w:pPr>
          </w:p>
        </w:tc>
        <w:tc>
          <w:tcPr>
            <w:tcW w:w="1560" w:type="dxa"/>
          </w:tcPr>
          <w:p w14:paraId="6CB195A4" w14:textId="03470249" w:rsidR="003D73FE" w:rsidRPr="00FC45C4" w:rsidRDefault="00671806" w:rsidP="004D2735">
            <w:pPr>
              <w:rPr>
                <w:lang w:val="gl-ES"/>
              </w:rPr>
            </w:pPr>
            <w:hyperlink r:id="rId17" w:history="1">
              <w:r w:rsidR="005F385C" w:rsidRPr="00FC45C4">
                <w:rPr>
                  <w:rStyle w:val="Hipervnculo"/>
                  <w:lang w:val="gl-ES"/>
                </w:rPr>
                <w:t>Aliméntate</w:t>
              </w:r>
              <w:r w:rsidR="0052332B" w:rsidRPr="00FC45C4">
                <w:rPr>
                  <w:rStyle w:val="Hipervnculo"/>
                  <w:lang w:val="gl-ES"/>
                </w:rPr>
                <w:t xml:space="preserve"> ben</w:t>
              </w:r>
            </w:hyperlink>
          </w:p>
        </w:tc>
        <w:tc>
          <w:tcPr>
            <w:tcW w:w="1701" w:type="dxa"/>
          </w:tcPr>
          <w:p w14:paraId="73C6AC63" w14:textId="2742A76F" w:rsidR="003D73FE" w:rsidRPr="00FC45C4" w:rsidRDefault="00671806" w:rsidP="0074018E">
            <w:pPr>
              <w:rPr>
                <w:lang w:val="gl-ES"/>
              </w:rPr>
            </w:pPr>
            <w:hyperlink r:id="rId18" w:history="1">
              <w:r w:rsidR="00382645" w:rsidRPr="00FC45C4">
                <w:rPr>
                  <w:rStyle w:val="Hipervnculo"/>
                  <w:lang w:val="gl-ES"/>
                </w:rPr>
                <w:t>Lee o conto 2 do sabor da aventura está no mar</w:t>
              </w:r>
            </w:hyperlink>
            <w:r w:rsidR="00382645" w:rsidRPr="00FC45C4">
              <w:rPr>
                <w:lang w:val="gl-ES"/>
              </w:rPr>
              <w:t>.</w:t>
            </w:r>
          </w:p>
        </w:tc>
        <w:tc>
          <w:tcPr>
            <w:tcW w:w="1701" w:type="dxa"/>
          </w:tcPr>
          <w:p w14:paraId="27D03CE4" w14:textId="2C9974DF" w:rsidR="003D73FE" w:rsidRPr="00FC45C4" w:rsidRDefault="00671806" w:rsidP="004D2735">
            <w:pPr>
              <w:rPr>
                <w:lang w:val="gl-ES"/>
              </w:rPr>
            </w:pPr>
            <w:hyperlink r:id="rId19" w:history="1">
              <w:r w:rsidR="00065FE5" w:rsidRPr="00FC45C4">
                <w:rPr>
                  <w:lang w:val="gl-ES"/>
                </w:rPr>
                <w:t>A</w:t>
              </w:r>
              <w:r w:rsidR="00065FE5" w:rsidRPr="00FC45C4">
                <w:rPr>
                  <w:rStyle w:val="Hipervnculo"/>
                  <w:lang w:val="gl-ES"/>
                </w:rPr>
                <w:t>rticulacións</w:t>
              </w:r>
            </w:hyperlink>
          </w:p>
        </w:tc>
      </w:tr>
    </w:tbl>
    <w:p w14:paraId="5B314C97" w14:textId="0D50A10D" w:rsidR="007138B9" w:rsidRPr="00FC45C4" w:rsidRDefault="00B532FE" w:rsidP="007138B9">
      <w:pPr>
        <w:ind w:firstLine="708"/>
        <w:rPr>
          <w:lang w:val="gl-ES"/>
        </w:rPr>
      </w:pPr>
      <w:r w:rsidRPr="00FC45C4">
        <w:rPr>
          <w:lang w:val="gl-ES"/>
        </w:rPr>
        <w:tab/>
      </w:r>
      <w:r w:rsidRPr="00FC45C4">
        <w:rPr>
          <w:lang w:val="gl-ES"/>
        </w:rPr>
        <w:tab/>
      </w:r>
      <w:r w:rsidRPr="00FC45C4">
        <w:rPr>
          <w:lang w:val="gl-ES"/>
        </w:rPr>
        <w:tab/>
      </w:r>
      <w:r w:rsidRPr="00FC45C4">
        <w:rPr>
          <w:lang w:val="gl-ES"/>
        </w:rPr>
        <w:tab/>
      </w:r>
      <w:r w:rsidRPr="00FC45C4">
        <w:rPr>
          <w:lang w:val="gl-ES"/>
        </w:rPr>
        <w:tab/>
      </w:r>
      <w:r w:rsidRPr="00FC45C4">
        <w:rPr>
          <w:lang w:val="gl-ES"/>
        </w:rPr>
        <w:tab/>
      </w:r>
    </w:p>
    <w:p w14:paraId="0317B774" w14:textId="15A68EA0" w:rsidR="00B532FE" w:rsidRDefault="00B532FE" w:rsidP="00B532FE">
      <w:pPr>
        <w:ind w:firstLine="708"/>
        <w:rPr>
          <w:lang w:val="gl-ES"/>
        </w:rPr>
      </w:pPr>
    </w:p>
    <w:p w14:paraId="31BA5EA7" w14:textId="55CDEDEE" w:rsidR="006E6D60" w:rsidRDefault="006E6D60" w:rsidP="00B532FE">
      <w:pPr>
        <w:ind w:firstLine="708"/>
        <w:rPr>
          <w:lang w:val="gl-ES"/>
        </w:rPr>
      </w:pPr>
    </w:p>
    <w:p w14:paraId="582DA551" w14:textId="77777777" w:rsidR="006E6D60" w:rsidRPr="00FC45C4" w:rsidRDefault="006E6D60" w:rsidP="00B532FE">
      <w:pPr>
        <w:ind w:firstLine="708"/>
        <w:rPr>
          <w:lang w:val="gl-ES"/>
        </w:rPr>
      </w:pPr>
    </w:p>
    <w:tbl>
      <w:tblPr>
        <w:tblStyle w:val="Tablaconcuadrcula"/>
        <w:tblW w:w="10192" w:type="dxa"/>
        <w:tblInd w:w="-850" w:type="dxa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  <w:gridCol w:w="1699"/>
        <w:gridCol w:w="1699"/>
      </w:tblGrid>
      <w:tr w:rsidR="00283EEA" w:rsidRPr="00FC45C4" w14:paraId="3A25810E" w14:textId="77777777" w:rsidTr="00F06483">
        <w:tc>
          <w:tcPr>
            <w:tcW w:w="10192" w:type="dxa"/>
            <w:gridSpan w:val="6"/>
            <w:shd w:val="clear" w:color="auto" w:fill="FEB4FA"/>
          </w:tcPr>
          <w:p w14:paraId="3F3D9FBA" w14:textId="2AF3011B" w:rsidR="00283EEA" w:rsidRPr="00FC45C4" w:rsidRDefault="00283EEA" w:rsidP="00283EEA">
            <w:pPr>
              <w:tabs>
                <w:tab w:val="center" w:pos="4139"/>
              </w:tabs>
              <w:jc w:val="center"/>
              <w:rPr>
                <w:b/>
                <w:bCs/>
                <w:lang w:val="gl-ES"/>
              </w:rPr>
            </w:pPr>
            <w:r w:rsidRPr="00FC45C4">
              <w:rPr>
                <w:b/>
                <w:bCs/>
                <w:lang w:val="gl-ES"/>
              </w:rPr>
              <w:t>EDUCACIÓN FÍSICA     3º e 4º E.P.</w:t>
            </w:r>
          </w:p>
        </w:tc>
      </w:tr>
      <w:tr w:rsidR="005440F6" w:rsidRPr="00FC45C4" w14:paraId="6C250813" w14:textId="77777777" w:rsidTr="00283EEA">
        <w:tc>
          <w:tcPr>
            <w:tcW w:w="1698" w:type="dxa"/>
            <w:shd w:val="clear" w:color="auto" w:fill="C9B7FB"/>
          </w:tcPr>
          <w:p w14:paraId="726A2F03" w14:textId="77777777" w:rsidR="005440F6" w:rsidRPr="00FC45C4" w:rsidRDefault="005440F6" w:rsidP="00260534">
            <w:pPr>
              <w:rPr>
                <w:lang w:val="gl-ES"/>
              </w:rPr>
            </w:pPr>
          </w:p>
        </w:tc>
        <w:tc>
          <w:tcPr>
            <w:tcW w:w="1698" w:type="dxa"/>
            <w:shd w:val="clear" w:color="auto" w:fill="C9B7FB"/>
          </w:tcPr>
          <w:p w14:paraId="4BD4D1CC" w14:textId="46D4F28F" w:rsidR="005440F6" w:rsidRPr="00FC45C4" w:rsidRDefault="005440F6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LUNS </w:t>
            </w:r>
          </w:p>
        </w:tc>
        <w:tc>
          <w:tcPr>
            <w:tcW w:w="1699" w:type="dxa"/>
            <w:shd w:val="clear" w:color="auto" w:fill="C9B7FB"/>
          </w:tcPr>
          <w:p w14:paraId="3E816589" w14:textId="77777777" w:rsidR="005440F6" w:rsidRPr="00FC45C4" w:rsidRDefault="005440F6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MARTES</w:t>
            </w:r>
          </w:p>
        </w:tc>
        <w:tc>
          <w:tcPr>
            <w:tcW w:w="1699" w:type="dxa"/>
            <w:shd w:val="clear" w:color="auto" w:fill="C9B7FB"/>
          </w:tcPr>
          <w:p w14:paraId="05211E3A" w14:textId="77777777" w:rsidR="005440F6" w:rsidRPr="00FC45C4" w:rsidRDefault="005440F6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MÉRCORES</w:t>
            </w:r>
          </w:p>
        </w:tc>
        <w:tc>
          <w:tcPr>
            <w:tcW w:w="1699" w:type="dxa"/>
            <w:shd w:val="clear" w:color="auto" w:fill="C9B7FB"/>
          </w:tcPr>
          <w:p w14:paraId="6291484C" w14:textId="77777777" w:rsidR="005440F6" w:rsidRPr="00FC45C4" w:rsidRDefault="005440F6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XOVES </w:t>
            </w:r>
          </w:p>
        </w:tc>
        <w:tc>
          <w:tcPr>
            <w:tcW w:w="1699" w:type="dxa"/>
            <w:shd w:val="clear" w:color="auto" w:fill="C9B7FB"/>
          </w:tcPr>
          <w:p w14:paraId="7A8F7268" w14:textId="77777777" w:rsidR="005440F6" w:rsidRPr="00FC45C4" w:rsidRDefault="005440F6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VENRES</w:t>
            </w:r>
          </w:p>
        </w:tc>
      </w:tr>
      <w:tr w:rsidR="00784B36" w:rsidRPr="00FC45C4" w14:paraId="31B0A677" w14:textId="77777777" w:rsidTr="00E56307">
        <w:tc>
          <w:tcPr>
            <w:tcW w:w="1698" w:type="dxa"/>
            <w:shd w:val="clear" w:color="auto" w:fill="C9B7FB"/>
          </w:tcPr>
          <w:p w14:paraId="4A5963B8" w14:textId="58867D3F" w:rsidR="00784B36" w:rsidRPr="00FC45C4" w:rsidRDefault="00784B36" w:rsidP="00784B36">
            <w:pPr>
              <w:rPr>
                <w:b/>
                <w:bCs/>
                <w:lang w:val="gl-ES"/>
              </w:rPr>
            </w:pPr>
            <w:r w:rsidRPr="00FC45C4">
              <w:rPr>
                <w:b/>
                <w:bCs/>
                <w:lang w:val="gl-ES"/>
              </w:rPr>
              <w:t>RETO:</w:t>
            </w:r>
          </w:p>
        </w:tc>
        <w:tc>
          <w:tcPr>
            <w:tcW w:w="1698" w:type="dxa"/>
          </w:tcPr>
          <w:p w14:paraId="63B3AA53" w14:textId="109F4CFE" w:rsidR="00784B36" w:rsidRPr="00FC45C4" w:rsidRDefault="00784B36" w:rsidP="00784B36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7E9A21DE" w14:textId="142C531A" w:rsidR="00784B36" w:rsidRPr="00FC45C4" w:rsidRDefault="00784B36" w:rsidP="00784B36">
            <w:pPr>
              <w:rPr>
                <w:b/>
                <w:bCs/>
                <w:lang w:val="gl-ES"/>
              </w:rPr>
            </w:pPr>
            <w:r w:rsidRPr="00FC45C4">
              <w:rPr>
                <w:b/>
                <w:bCs/>
                <w:lang w:val="gl-ES"/>
              </w:rPr>
              <w:t>“Patinar na casa”</w:t>
            </w:r>
          </w:p>
        </w:tc>
        <w:tc>
          <w:tcPr>
            <w:tcW w:w="1699" w:type="dxa"/>
          </w:tcPr>
          <w:p w14:paraId="7A123B2E" w14:textId="77777777" w:rsidR="00784B36" w:rsidRPr="00FC45C4" w:rsidRDefault="00784B36" w:rsidP="00784B36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28754587" w14:textId="77777777" w:rsidR="00784B36" w:rsidRPr="00FC45C4" w:rsidRDefault="00784B36" w:rsidP="00784B36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35F92296" w14:textId="77777777" w:rsidR="00784B36" w:rsidRPr="00FC45C4" w:rsidRDefault="00784B36" w:rsidP="00784B36">
            <w:pPr>
              <w:rPr>
                <w:lang w:val="gl-ES"/>
              </w:rPr>
            </w:pPr>
          </w:p>
        </w:tc>
      </w:tr>
      <w:tr w:rsidR="00784B36" w:rsidRPr="00FC45C4" w14:paraId="17FC28E0" w14:textId="77777777" w:rsidTr="00E56307">
        <w:tc>
          <w:tcPr>
            <w:tcW w:w="1698" w:type="dxa"/>
            <w:shd w:val="clear" w:color="auto" w:fill="C9B7FB"/>
          </w:tcPr>
          <w:p w14:paraId="001E5102" w14:textId="3A7FC20A" w:rsidR="00784B36" w:rsidRPr="00FC45C4" w:rsidRDefault="00784B36" w:rsidP="00784B36">
            <w:pPr>
              <w:rPr>
                <w:lang w:val="gl-ES"/>
              </w:rPr>
            </w:pPr>
            <w:r w:rsidRPr="00FC45C4">
              <w:rPr>
                <w:lang w:val="gl-ES"/>
              </w:rPr>
              <w:t>Móvete o ritmo da música, para quentar o teu corpo.</w:t>
            </w:r>
          </w:p>
        </w:tc>
        <w:tc>
          <w:tcPr>
            <w:tcW w:w="1698" w:type="dxa"/>
          </w:tcPr>
          <w:p w14:paraId="60EEF221" w14:textId="39BC0F88" w:rsidR="00784B36" w:rsidRPr="00FC45C4" w:rsidRDefault="00671806" w:rsidP="00784B36">
            <w:pPr>
              <w:rPr>
                <w:lang w:val="gl-ES"/>
              </w:rPr>
            </w:pPr>
            <w:hyperlink r:id="rId20" w:history="1">
              <w:r w:rsidR="00D404F5" w:rsidRPr="00FC45C4">
                <w:rPr>
                  <w:lang w:val="gl-ES"/>
                </w:rPr>
                <w:t>I</w:t>
              </w:r>
              <w:r w:rsidR="00784B36" w:rsidRPr="00FC45C4">
                <w:rPr>
                  <w:rStyle w:val="Hipervnculo"/>
                  <w:lang w:val="gl-ES"/>
                </w:rPr>
                <w:t>oga en familia</w:t>
              </w:r>
            </w:hyperlink>
          </w:p>
        </w:tc>
        <w:tc>
          <w:tcPr>
            <w:tcW w:w="1699" w:type="dxa"/>
          </w:tcPr>
          <w:p w14:paraId="49CBC018" w14:textId="77777777" w:rsidR="00784B36" w:rsidRPr="00FC45C4" w:rsidRDefault="00671806" w:rsidP="00784B36">
            <w:pPr>
              <w:rPr>
                <w:lang w:val="gl-ES"/>
              </w:rPr>
            </w:pPr>
            <w:hyperlink r:id="rId21" w:history="1">
              <w:r w:rsidR="00784B36" w:rsidRPr="00FC45C4">
                <w:rPr>
                  <w:rStyle w:val="Hipervnculo"/>
                  <w:lang w:val="gl-ES"/>
                </w:rPr>
                <w:t>O esqueleto “Migallas”</w:t>
              </w:r>
            </w:hyperlink>
            <w:r w:rsidR="00784B36" w:rsidRPr="00FC45C4">
              <w:rPr>
                <w:lang w:val="gl-ES"/>
              </w:rPr>
              <w:t xml:space="preserve"> </w:t>
            </w:r>
          </w:p>
          <w:p w14:paraId="289525F9" w14:textId="3E40E622" w:rsidR="00784B36" w:rsidRPr="00FC45C4" w:rsidRDefault="00784B36" w:rsidP="00784B36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7CDE7F58" w14:textId="5238C352" w:rsidR="00784B36" w:rsidRPr="00FC45C4" w:rsidRDefault="00671806" w:rsidP="00784B36">
            <w:pPr>
              <w:rPr>
                <w:lang w:val="gl-ES"/>
              </w:rPr>
            </w:pPr>
            <w:hyperlink r:id="rId22" w:history="1">
              <w:r w:rsidR="00C43D54" w:rsidRPr="00FC45C4">
                <w:rPr>
                  <w:rStyle w:val="Hipervnculo"/>
                  <w:lang w:val="gl-ES"/>
                </w:rPr>
                <w:t>Un pouquiño de Just dance</w:t>
              </w:r>
            </w:hyperlink>
          </w:p>
          <w:p w14:paraId="7EC85484" w14:textId="77777777" w:rsidR="00784B36" w:rsidRPr="00FC45C4" w:rsidRDefault="00784B36" w:rsidP="00784B36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665F4E67" w14:textId="77777777" w:rsidR="00784B36" w:rsidRPr="00FC45C4" w:rsidRDefault="00671806" w:rsidP="00784B36">
            <w:pPr>
              <w:rPr>
                <w:lang w:val="gl-ES"/>
              </w:rPr>
            </w:pPr>
            <w:hyperlink r:id="rId23" w:history="1">
              <w:r w:rsidR="00784B36" w:rsidRPr="00FC45C4">
                <w:rPr>
                  <w:rStyle w:val="Hipervnculo"/>
                  <w:lang w:val="gl-ES"/>
                </w:rPr>
                <w:t>Un pouco de zumba para quentar</w:t>
              </w:r>
            </w:hyperlink>
          </w:p>
        </w:tc>
        <w:tc>
          <w:tcPr>
            <w:tcW w:w="1699" w:type="dxa"/>
          </w:tcPr>
          <w:p w14:paraId="714FA865" w14:textId="77777777" w:rsidR="00784B36" w:rsidRPr="00FC45C4" w:rsidRDefault="00671806" w:rsidP="00784B36">
            <w:pPr>
              <w:rPr>
                <w:lang w:val="gl-ES"/>
              </w:rPr>
            </w:pPr>
            <w:hyperlink r:id="rId24" w:history="1">
              <w:r w:rsidR="00784B36" w:rsidRPr="00FC45C4">
                <w:rPr>
                  <w:rStyle w:val="Hipervnculo"/>
                  <w:lang w:val="gl-ES"/>
                </w:rPr>
                <w:t>Quecemento</w:t>
              </w:r>
            </w:hyperlink>
          </w:p>
        </w:tc>
      </w:tr>
      <w:tr w:rsidR="00855022" w:rsidRPr="00FC45C4" w14:paraId="30160471" w14:textId="77777777" w:rsidTr="00E56307">
        <w:tc>
          <w:tcPr>
            <w:tcW w:w="1698" w:type="dxa"/>
            <w:shd w:val="clear" w:color="auto" w:fill="C9B7FB"/>
          </w:tcPr>
          <w:p w14:paraId="302D76A1" w14:textId="5243BF8A" w:rsidR="00855022" w:rsidRPr="00FC45C4" w:rsidRDefault="00855022" w:rsidP="00855022">
            <w:pPr>
              <w:rPr>
                <w:lang w:val="gl-ES"/>
              </w:rPr>
            </w:pPr>
            <w:r w:rsidRPr="00FC45C4">
              <w:rPr>
                <w:lang w:val="gl-ES"/>
              </w:rPr>
              <w:t>Pasádeo ben.</w:t>
            </w:r>
          </w:p>
        </w:tc>
        <w:tc>
          <w:tcPr>
            <w:tcW w:w="1698" w:type="dxa"/>
          </w:tcPr>
          <w:p w14:paraId="3FB8C85B" w14:textId="3683B919" w:rsidR="00855022" w:rsidRPr="00FC45C4" w:rsidRDefault="00855022" w:rsidP="00855022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2EEB20A1" w14:textId="6D47FB92" w:rsidR="00855022" w:rsidRPr="00FC45C4" w:rsidRDefault="00671806" w:rsidP="00855022">
            <w:pPr>
              <w:rPr>
                <w:lang w:val="gl-ES"/>
              </w:rPr>
            </w:pPr>
            <w:hyperlink r:id="rId25" w:history="1">
              <w:r w:rsidR="00855022" w:rsidRPr="00FC45C4">
                <w:rPr>
                  <w:lang w:val="gl-ES"/>
                </w:rPr>
                <w:t>I</w:t>
              </w:r>
              <w:r w:rsidR="00855022" w:rsidRPr="00FC45C4">
                <w:rPr>
                  <w:rStyle w:val="Hipervnculo"/>
                  <w:lang w:val="gl-ES"/>
                </w:rPr>
                <w:t>oga en familia</w:t>
              </w:r>
            </w:hyperlink>
          </w:p>
        </w:tc>
        <w:tc>
          <w:tcPr>
            <w:tcW w:w="1699" w:type="dxa"/>
          </w:tcPr>
          <w:p w14:paraId="0D4F849A" w14:textId="77777777" w:rsidR="00855022" w:rsidRPr="00FC45C4" w:rsidRDefault="00671806" w:rsidP="00855022">
            <w:pPr>
              <w:rPr>
                <w:lang w:val="gl-ES"/>
              </w:rPr>
            </w:pPr>
            <w:hyperlink r:id="rId26" w:history="1">
              <w:r w:rsidR="00855022" w:rsidRPr="00FC45C4">
                <w:rPr>
                  <w:rStyle w:val="Hipervnculo"/>
                  <w:lang w:val="gl-ES"/>
                </w:rPr>
                <w:t>Un pouco de ximnasia funcional</w:t>
              </w:r>
            </w:hyperlink>
          </w:p>
        </w:tc>
        <w:tc>
          <w:tcPr>
            <w:tcW w:w="1699" w:type="dxa"/>
          </w:tcPr>
          <w:p w14:paraId="3E9EBFB1" w14:textId="0E161A9D" w:rsidR="00855022" w:rsidRPr="00FC45C4" w:rsidRDefault="00855022" w:rsidP="00855022">
            <w:pPr>
              <w:rPr>
                <w:lang w:val="gl-ES"/>
              </w:rPr>
            </w:pPr>
            <w:r w:rsidRPr="00FC45C4">
              <w:rPr>
                <w:lang w:val="gl-ES"/>
              </w:rPr>
              <w:t>Traballamos a coordinación a axilidade e o equilibrio .</w:t>
            </w:r>
          </w:p>
        </w:tc>
        <w:tc>
          <w:tcPr>
            <w:tcW w:w="1699" w:type="dxa"/>
          </w:tcPr>
          <w:p w14:paraId="6B2CC888" w14:textId="40091E2C" w:rsidR="00855022" w:rsidRPr="00FC45C4" w:rsidRDefault="00671806" w:rsidP="00855022">
            <w:pPr>
              <w:rPr>
                <w:lang w:val="gl-ES"/>
              </w:rPr>
            </w:pPr>
            <w:hyperlink r:id="rId27" w:history="1">
              <w:r w:rsidR="00855022" w:rsidRPr="00FC45C4">
                <w:rPr>
                  <w:rStyle w:val="Hipervnculo"/>
                  <w:lang w:val="gl-ES"/>
                </w:rPr>
                <w:t>movete en familia</w:t>
              </w:r>
            </w:hyperlink>
          </w:p>
        </w:tc>
      </w:tr>
      <w:tr w:rsidR="00855022" w:rsidRPr="00FC45C4" w14:paraId="780973A2" w14:textId="77777777" w:rsidTr="00E56307">
        <w:trPr>
          <w:trHeight w:val="657"/>
        </w:trPr>
        <w:tc>
          <w:tcPr>
            <w:tcW w:w="1698" w:type="dxa"/>
            <w:shd w:val="clear" w:color="auto" w:fill="C9B7FB"/>
          </w:tcPr>
          <w:p w14:paraId="6D8FCDF0" w14:textId="0C17FD08" w:rsidR="00855022" w:rsidRPr="00FC45C4" w:rsidRDefault="00855022" w:rsidP="00855022">
            <w:pPr>
              <w:rPr>
                <w:lang w:val="gl-ES"/>
              </w:rPr>
            </w:pPr>
            <w:r w:rsidRPr="00FC45C4">
              <w:rPr>
                <w:lang w:val="gl-ES"/>
              </w:rPr>
              <w:t>Algúns xogos online, vídeos ou contos de aprendizaxe.</w:t>
            </w:r>
          </w:p>
        </w:tc>
        <w:tc>
          <w:tcPr>
            <w:tcW w:w="1698" w:type="dxa"/>
          </w:tcPr>
          <w:p w14:paraId="57B5206A" w14:textId="051D65C8" w:rsidR="00855022" w:rsidRPr="00FC45C4" w:rsidRDefault="00671806" w:rsidP="00855022">
            <w:pPr>
              <w:rPr>
                <w:lang w:val="gl-ES"/>
              </w:rPr>
            </w:pPr>
            <w:hyperlink r:id="rId28" w:history="1">
              <w:r w:rsidR="00855022" w:rsidRPr="00FC45C4">
                <w:rPr>
                  <w:rStyle w:val="Hipervnculo"/>
                  <w:lang w:val="gl-ES"/>
                </w:rPr>
                <w:t>Lee o conto do sabor da aventura está no mar</w:t>
              </w:r>
            </w:hyperlink>
          </w:p>
        </w:tc>
        <w:tc>
          <w:tcPr>
            <w:tcW w:w="1699" w:type="dxa"/>
          </w:tcPr>
          <w:p w14:paraId="5AA979A4" w14:textId="3178CFB9" w:rsidR="00855022" w:rsidRPr="00FC45C4" w:rsidRDefault="00855022" w:rsidP="00855022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As </w:t>
            </w:r>
            <w:hyperlink r:id="rId29" w:history="1">
              <w:r w:rsidRPr="00FC45C4">
                <w:rPr>
                  <w:rStyle w:val="Hipervnculo"/>
                  <w:lang w:val="gl-ES"/>
                </w:rPr>
                <w:t>articulacións</w:t>
              </w:r>
            </w:hyperlink>
          </w:p>
        </w:tc>
        <w:tc>
          <w:tcPr>
            <w:tcW w:w="1699" w:type="dxa"/>
          </w:tcPr>
          <w:p w14:paraId="32AC8170" w14:textId="36D5F4F4" w:rsidR="00855022" w:rsidRPr="00FC45C4" w:rsidRDefault="00671806" w:rsidP="00855022">
            <w:pPr>
              <w:rPr>
                <w:lang w:val="gl-ES"/>
              </w:rPr>
            </w:pPr>
            <w:hyperlink r:id="rId30" w:history="1">
              <w:r w:rsidR="00D13E15" w:rsidRPr="00FC45C4">
                <w:rPr>
                  <w:rStyle w:val="Hipervnculo"/>
                  <w:lang w:val="gl-ES"/>
                </w:rPr>
                <w:t>Aliméntate ben</w:t>
              </w:r>
            </w:hyperlink>
          </w:p>
        </w:tc>
        <w:tc>
          <w:tcPr>
            <w:tcW w:w="1699" w:type="dxa"/>
          </w:tcPr>
          <w:p w14:paraId="1EEE7F01" w14:textId="5B9EFD25" w:rsidR="00855022" w:rsidRPr="00FC45C4" w:rsidRDefault="00671806" w:rsidP="00855022">
            <w:pPr>
              <w:rPr>
                <w:lang w:val="gl-ES"/>
              </w:rPr>
            </w:pPr>
            <w:hyperlink r:id="rId31" w:history="1">
              <w:r w:rsidR="00855022" w:rsidRPr="00FC45C4">
                <w:rPr>
                  <w:rStyle w:val="Hipervnculo"/>
                  <w:lang w:val="gl-ES"/>
                </w:rPr>
                <w:t>Lee o conto 2 do sabor da aventura está no mar</w:t>
              </w:r>
            </w:hyperlink>
            <w:r w:rsidR="00855022" w:rsidRPr="00FC45C4">
              <w:rPr>
                <w:lang w:val="gl-ES"/>
              </w:rPr>
              <w:t>.</w:t>
            </w:r>
          </w:p>
        </w:tc>
        <w:tc>
          <w:tcPr>
            <w:tcW w:w="1699" w:type="dxa"/>
          </w:tcPr>
          <w:p w14:paraId="3E8B109F" w14:textId="4563FC3F" w:rsidR="00855022" w:rsidRPr="00FC45C4" w:rsidRDefault="00855022" w:rsidP="00855022">
            <w:pPr>
              <w:rPr>
                <w:lang w:val="gl-ES"/>
              </w:rPr>
            </w:pPr>
          </w:p>
        </w:tc>
      </w:tr>
      <w:tr w:rsidR="00855022" w:rsidRPr="00FC45C4" w14:paraId="28A86F1D" w14:textId="77777777" w:rsidTr="00B83CAB">
        <w:tc>
          <w:tcPr>
            <w:tcW w:w="1698" w:type="dxa"/>
          </w:tcPr>
          <w:p w14:paraId="2971F0F5" w14:textId="77777777" w:rsidR="00855022" w:rsidRPr="00FC45C4" w:rsidRDefault="00855022" w:rsidP="00855022">
            <w:pPr>
              <w:rPr>
                <w:lang w:val="gl-ES"/>
              </w:rPr>
            </w:pPr>
          </w:p>
        </w:tc>
        <w:tc>
          <w:tcPr>
            <w:tcW w:w="1698" w:type="dxa"/>
          </w:tcPr>
          <w:p w14:paraId="1DA5FFD2" w14:textId="53D66094" w:rsidR="00855022" w:rsidRPr="00FC45C4" w:rsidRDefault="00671806" w:rsidP="00855022">
            <w:pPr>
              <w:rPr>
                <w:lang w:val="gl-ES"/>
              </w:rPr>
            </w:pPr>
            <w:hyperlink r:id="rId32" w:anchor="xogos" w:history="1">
              <w:r w:rsidR="00855022" w:rsidRPr="00FC45C4">
                <w:rPr>
                  <w:rStyle w:val="Hipervnculo"/>
                  <w:lang w:val="gl-ES"/>
                </w:rPr>
                <w:t>Xogos do conto.</w:t>
              </w:r>
            </w:hyperlink>
          </w:p>
        </w:tc>
        <w:tc>
          <w:tcPr>
            <w:tcW w:w="1699" w:type="dxa"/>
          </w:tcPr>
          <w:p w14:paraId="0453D969" w14:textId="77777777" w:rsidR="00855022" w:rsidRPr="00FC45C4" w:rsidRDefault="00855022" w:rsidP="00855022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1FC83483" w14:textId="5DE4E15A" w:rsidR="00855022" w:rsidRPr="00FC45C4" w:rsidRDefault="00855022" w:rsidP="00855022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5E93553D" w14:textId="7D624C07" w:rsidR="00855022" w:rsidRPr="00FC45C4" w:rsidRDefault="00671806" w:rsidP="00855022">
            <w:pPr>
              <w:rPr>
                <w:lang w:val="gl-ES"/>
              </w:rPr>
            </w:pPr>
            <w:hyperlink r:id="rId33" w:anchor="xogos" w:history="1">
              <w:r w:rsidR="00855022" w:rsidRPr="00FC45C4">
                <w:rPr>
                  <w:rStyle w:val="Hipervnculo"/>
                  <w:lang w:val="gl-ES"/>
                </w:rPr>
                <w:t>Xogos do conto.</w:t>
              </w:r>
            </w:hyperlink>
          </w:p>
        </w:tc>
        <w:tc>
          <w:tcPr>
            <w:tcW w:w="1699" w:type="dxa"/>
          </w:tcPr>
          <w:p w14:paraId="5539E238" w14:textId="77777777" w:rsidR="00855022" w:rsidRPr="00FC45C4" w:rsidRDefault="00855022" w:rsidP="00855022">
            <w:pPr>
              <w:rPr>
                <w:lang w:val="gl-ES"/>
              </w:rPr>
            </w:pPr>
          </w:p>
        </w:tc>
      </w:tr>
    </w:tbl>
    <w:p w14:paraId="41EDD815" w14:textId="5C877465" w:rsidR="00CC1B51" w:rsidRPr="00FC45C4" w:rsidRDefault="00CC1B51">
      <w:pPr>
        <w:rPr>
          <w:lang w:val="gl-ES"/>
        </w:rPr>
      </w:pPr>
    </w:p>
    <w:tbl>
      <w:tblPr>
        <w:tblStyle w:val="Tablaconcuadrcula"/>
        <w:tblW w:w="10192" w:type="dxa"/>
        <w:tblInd w:w="-850" w:type="dxa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  <w:gridCol w:w="1699"/>
        <w:gridCol w:w="1699"/>
      </w:tblGrid>
      <w:tr w:rsidR="00D404F5" w:rsidRPr="00FC45C4" w14:paraId="5019E39C" w14:textId="77777777" w:rsidTr="00260534">
        <w:tc>
          <w:tcPr>
            <w:tcW w:w="10192" w:type="dxa"/>
            <w:gridSpan w:val="6"/>
            <w:shd w:val="clear" w:color="auto" w:fill="FEB4FA"/>
          </w:tcPr>
          <w:p w14:paraId="2FAB0CE1" w14:textId="28444DF1" w:rsidR="00D404F5" w:rsidRPr="00FC45C4" w:rsidRDefault="00D404F5" w:rsidP="00260534">
            <w:pPr>
              <w:tabs>
                <w:tab w:val="center" w:pos="4139"/>
              </w:tabs>
              <w:jc w:val="center"/>
              <w:rPr>
                <w:b/>
                <w:bCs/>
                <w:lang w:val="gl-ES"/>
              </w:rPr>
            </w:pPr>
            <w:r w:rsidRPr="00FC45C4">
              <w:rPr>
                <w:b/>
                <w:bCs/>
                <w:lang w:val="gl-ES"/>
              </w:rPr>
              <w:t>EDUCACIÓN FÍSICA     5º e 6º E.P.</w:t>
            </w:r>
          </w:p>
        </w:tc>
      </w:tr>
      <w:tr w:rsidR="00D404F5" w:rsidRPr="00FC45C4" w14:paraId="6B3C7FC6" w14:textId="77777777" w:rsidTr="00260534">
        <w:tc>
          <w:tcPr>
            <w:tcW w:w="1698" w:type="dxa"/>
            <w:shd w:val="clear" w:color="auto" w:fill="C9B7FB"/>
          </w:tcPr>
          <w:p w14:paraId="0C3DC9A4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8" w:type="dxa"/>
            <w:shd w:val="clear" w:color="auto" w:fill="C9B7FB"/>
          </w:tcPr>
          <w:p w14:paraId="396D569F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LUNS </w:t>
            </w:r>
          </w:p>
        </w:tc>
        <w:tc>
          <w:tcPr>
            <w:tcW w:w="1699" w:type="dxa"/>
            <w:shd w:val="clear" w:color="auto" w:fill="C9B7FB"/>
          </w:tcPr>
          <w:p w14:paraId="32A0D486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MARTES</w:t>
            </w:r>
          </w:p>
        </w:tc>
        <w:tc>
          <w:tcPr>
            <w:tcW w:w="1699" w:type="dxa"/>
            <w:shd w:val="clear" w:color="auto" w:fill="C9B7FB"/>
          </w:tcPr>
          <w:p w14:paraId="5F05EC73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MÉRCORES</w:t>
            </w:r>
          </w:p>
        </w:tc>
        <w:tc>
          <w:tcPr>
            <w:tcW w:w="1699" w:type="dxa"/>
            <w:shd w:val="clear" w:color="auto" w:fill="C9B7FB"/>
          </w:tcPr>
          <w:p w14:paraId="014CD478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XOVES </w:t>
            </w:r>
          </w:p>
        </w:tc>
        <w:tc>
          <w:tcPr>
            <w:tcW w:w="1699" w:type="dxa"/>
            <w:shd w:val="clear" w:color="auto" w:fill="C9B7FB"/>
          </w:tcPr>
          <w:p w14:paraId="7B7FA727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VENRES</w:t>
            </w:r>
          </w:p>
        </w:tc>
      </w:tr>
      <w:tr w:rsidR="00D404F5" w:rsidRPr="00FC45C4" w14:paraId="73F773CF" w14:textId="77777777" w:rsidTr="00260534">
        <w:tc>
          <w:tcPr>
            <w:tcW w:w="1698" w:type="dxa"/>
            <w:shd w:val="clear" w:color="auto" w:fill="C9B7FB"/>
          </w:tcPr>
          <w:p w14:paraId="0AFEB702" w14:textId="77777777" w:rsidR="00D404F5" w:rsidRPr="00FC45C4" w:rsidRDefault="00D404F5" w:rsidP="00260534">
            <w:pPr>
              <w:rPr>
                <w:b/>
                <w:bCs/>
                <w:lang w:val="gl-ES"/>
              </w:rPr>
            </w:pPr>
            <w:r w:rsidRPr="00FC45C4">
              <w:rPr>
                <w:b/>
                <w:bCs/>
                <w:lang w:val="gl-ES"/>
              </w:rPr>
              <w:t>RETO:</w:t>
            </w:r>
          </w:p>
        </w:tc>
        <w:tc>
          <w:tcPr>
            <w:tcW w:w="1698" w:type="dxa"/>
          </w:tcPr>
          <w:p w14:paraId="68BF86BD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16A0F7A6" w14:textId="77777777" w:rsidR="00D404F5" w:rsidRPr="00FC45C4" w:rsidRDefault="00D404F5" w:rsidP="00260534">
            <w:pPr>
              <w:rPr>
                <w:b/>
                <w:bCs/>
                <w:lang w:val="gl-ES"/>
              </w:rPr>
            </w:pPr>
            <w:r w:rsidRPr="00FC45C4">
              <w:rPr>
                <w:b/>
                <w:bCs/>
                <w:lang w:val="gl-ES"/>
              </w:rPr>
              <w:t>“Patinar na casa”</w:t>
            </w:r>
          </w:p>
        </w:tc>
        <w:tc>
          <w:tcPr>
            <w:tcW w:w="1699" w:type="dxa"/>
          </w:tcPr>
          <w:p w14:paraId="38495FDD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71EF82D7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0C7B5EFB" w14:textId="77777777" w:rsidR="00D404F5" w:rsidRPr="00FC45C4" w:rsidRDefault="00D404F5" w:rsidP="00260534">
            <w:pPr>
              <w:rPr>
                <w:lang w:val="gl-ES"/>
              </w:rPr>
            </w:pPr>
          </w:p>
        </w:tc>
      </w:tr>
      <w:tr w:rsidR="00D404F5" w:rsidRPr="00FC45C4" w14:paraId="1DDF034A" w14:textId="77777777" w:rsidTr="00260534">
        <w:tc>
          <w:tcPr>
            <w:tcW w:w="1698" w:type="dxa"/>
            <w:shd w:val="clear" w:color="auto" w:fill="C9B7FB"/>
          </w:tcPr>
          <w:p w14:paraId="7722C7FA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Móvete o ritmo da música, para quentar o teu corpo.</w:t>
            </w:r>
          </w:p>
        </w:tc>
        <w:tc>
          <w:tcPr>
            <w:tcW w:w="1698" w:type="dxa"/>
          </w:tcPr>
          <w:p w14:paraId="0C5EC4B9" w14:textId="5F09292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63DD1584" w14:textId="2059A469" w:rsidR="00D404F5" w:rsidRPr="00FC45C4" w:rsidRDefault="00671806" w:rsidP="00260534">
            <w:pPr>
              <w:rPr>
                <w:lang w:val="gl-ES"/>
              </w:rPr>
            </w:pPr>
            <w:hyperlink r:id="rId34" w:history="1">
              <w:r w:rsidR="00330CD8" w:rsidRPr="00FC45C4">
                <w:rPr>
                  <w:rStyle w:val="Hipervnculo"/>
                  <w:lang w:val="gl-ES"/>
                </w:rPr>
                <w:t>Un po</w:t>
              </w:r>
              <w:r w:rsidR="00305A82" w:rsidRPr="00FC45C4">
                <w:rPr>
                  <w:rStyle w:val="Hipervnculo"/>
                  <w:lang w:val="gl-ES"/>
                </w:rPr>
                <w:t>uco de zumba “Aliméntate ben”</w:t>
              </w:r>
            </w:hyperlink>
          </w:p>
        </w:tc>
        <w:tc>
          <w:tcPr>
            <w:tcW w:w="1699" w:type="dxa"/>
          </w:tcPr>
          <w:p w14:paraId="338F66E9" w14:textId="77777777" w:rsidR="00D404F5" w:rsidRPr="00FC45C4" w:rsidRDefault="00671806" w:rsidP="00260534">
            <w:pPr>
              <w:rPr>
                <w:lang w:val="gl-ES"/>
              </w:rPr>
            </w:pPr>
            <w:hyperlink r:id="rId35" w:history="1">
              <w:r w:rsidR="00D404F5" w:rsidRPr="00FC45C4">
                <w:rPr>
                  <w:rStyle w:val="Hipervnculo"/>
                  <w:lang w:val="gl-ES"/>
                </w:rPr>
                <w:t>Un pouquiño de Just dance</w:t>
              </w:r>
            </w:hyperlink>
          </w:p>
          <w:p w14:paraId="1F6BB916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02A83C90" w14:textId="77777777" w:rsidR="00D404F5" w:rsidRPr="00FC45C4" w:rsidRDefault="00671806" w:rsidP="00260534">
            <w:pPr>
              <w:rPr>
                <w:lang w:val="gl-ES"/>
              </w:rPr>
            </w:pPr>
            <w:hyperlink r:id="rId36" w:history="1">
              <w:r w:rsidR="00D404F5" w:rsidRPr="00FC45C4">
                <w:rPr>
                  <w:rStyle w:val="Hipervnculo"/>
                  <w:lang w:val="gl-ES"/>
                </w:rPr>
                <w:t>Un pouco de zumba para quentar</w:t>
              </w:r>
            </w:hyperlink>
          </w:p>
        </w:tc>
        <w:tc>
          <w:tcPr>
            <w:tcW w:w="1699" w:type="dxa"/>
          </w:tcPr>
          <w:p w14:paraId="0B28234D" w14:textId="1107ABCE" w:rsidR="00D404F5" w:rsidRPr="00FC45C4" w:rsidRDefault="00671806" w:rsidP="00260534">
            <w:pPr>
              <w:rPr>
                <w:lang w:val="gl-ES"/>
              </w:rPr>
            </w:pPr>
            <w:hyperlink r:id="rId37" w:history="1">
              <w:r w:rsidR="00060587" w:rsidRPr="00FC45C4">
                <w:rPr>
                  <w:rStyle w:val="Hipervnculo"/>
                  <w:lang w:val="gl-ES"/>
                </w:rPr>
                <w:t>Un pouquiño de Just dance</w:t>
              </w:r>
            </w:hyperlink>
          </w:p>
        </w:tc>
      </w:tr>
      <w:tr w:rsidR="00D404F5" w:rsidRPr="00FC45C4" w14:paraId="7F2FEE6C" w14:textId="77777777" w:rsidTr="00260534">
        <w:tc>
          <w:tcPr>
            <w:tcW w:w="1698" w:type="dxa"/>
            <w:shd w:val="clear" w:color="auto" w:fill="C9B7FB"/>
          </w:tcPr>
          <w:p w14:paraId="0F8DEED7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Pasádeo ben.</w:t>
            </w:r>
          </w:p>
        </w:tc>
        <w:tc>
          <w:tcPr>
            <w:tcW w:w="1698" w:type="dxa"/>
          </w:tcPr>
          <w:p w14:paraId="531064D7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36F96D2D" w14:textId="77777777" w:rsidR="00D404F5" w:rsidRPr="00FC45C4" w:rsidRDefault="00671806" w:rsidP="00260534">
            <w:pPr>
              <w:rPr>
                <w:lang w:val="gl-ES"/>
              </w:rPr>
            </w:pPr>
            <w:hyperlink r:id="rId38" w:history="1">
              <w:r w:rsidR="00D404F5" w:rsidRPr="00FC45C4">
                <w:rPr>
                  <w:lang w:val="gl-ES"/>
                </w:rPr>
                <w:t>I</w:t>
              </w:r>
              <w:r w:rsidR="00D404F5" w:rsidRPr="00FC45C4">
                <w:rPr>
                  <w:rStyle w:val="Hipervnculo"/>
                  <w:lang w:val="gl-ES"/>
                </w:rPr>
                <w:t>oga en familia</w:t>
              </w:r>
            </w:hyperlink>
          </w:p>
        </w:tc>
        <w:tc>
          <w:tcPr>
            <w:tcW w:w="1699" w:type="dxa"/>
          </w:tcPr>
          <w:p w14:paraId="19DE2A12" w14:textId="77777777" w:rsidR="00D404F5" w:rsidRPr="00FC45C4" w:rsidRDefault="00671806" w:rsidP="00260534">
            <w:pPr>
              <w:rPr>
                <w:lang w:val="gl-ES"/>
              </w:rPr>
            </w:pPr>
            <w:hyperlink r:id="rId39" w:history="1">
              <w:r w:rsidR="00D404F5" w:rsidRPr="00FC45C4">
                <w:rPr>
                  <w:rStyle w:val="Hipervnculo"/>
                  <w:lang w:val="gl-ES"/>
                </w:rPr>
                <w:t>Un pouco de ximnasia funcional</w:t>
              </w:r>
            </w:hyperlink>
          </w:p>
        </w:tc>
        <w:tc>
          <w:tcPr>
            <w:tcW w:w="1699" w:type="dxa"/>
          </w:tcPr>
          <w:p w14:paraId="7B00BC64" w14:textId="739D271E" w:rsidR="00D404F5" w:rsidRPr="00FC45C4" w:rsidRDefault="00671806" w:rsidP="00260534">
            <w:pPr>
              <w:rPr>
                <w:lang w:val="gl-ES"/>
              </w:rPr>
            </w:pPr>
            <w:hyperlink r:id="rId40" w:history="1">
              <w:r w:rsidR="00581A59" w:rsidRPr="00FC45C4">
                <w:rPr>
                  <w:lang w:val="gl-ES"/>
                </w:rPr>
                <w:t>I</w:t>
              </w:r>
              <w:r w:rsidR="00581A59" w:rsidRPr="00FC45C4">
                <w:rPr>
                  <w:rStyle w:val="Hipervnculo"/>
                  <w:lang w:val="gl-ES"/>
                </w:rPr>
                <w:t>oga</w:t>
              </w:r>
            </w:hyperlink>
          </w:p>
        </w:tc>
        <w:tc>
          <w:tcPr>
            <w:tcW w:w="1699" w:type="dxa"/>
          </w:tcPr>
          <w:p w14:paraId="66484FF2" w14:textId="77777777" w:rsidR="00D404F5" w:rsidRPr="00FC45C4" w:rsidRDefault="00671806" w:rsidP="00260534">
            <w:pPr>
              <w:rPr>
                <w:lang w:val="gl-ES"/>
              </w:rPr>
            </w:pPr>
            <w:hyperlink r:id="rId41" w:history="1">
              <w:r w:rsidR="00D404F5" w:rsidRPr="00FC45C4">
                <w:rPr>
                  <w:rStyle w:val="Hipervnculo"/>
                  <w:lang w:val="gl-ES"/>
                </w:rPr>
                <w:t>movete en familia</w:t>
              </w:r>
            </w:hyperlink>
          </w:p>
        </w:tc>
      </w:tr>
      <w:tr w:rsidR="00D404F5" w:rsidRPr="00FC45C4" w14:paraId="0774B6F9" w14:textId="77777777" w:rsidTr="00260534">
        <w:trPr>
          <w:trHeight w:val="657"/>
        </w:trPr>
        <w:tc>
          <w:tcPr>
            <w:tcW w:w="1698" w:type="dxa"/>
            <w:shd w:val="clear" w:color="auto" w:fill="C9B7FB"/>
          </w:tcPr>
          <w:p w14:paraId="6CDA9A92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>Algúns xogos online, vídeos ou contos de aprendizaxe.</w:t>
            </w:r>
          </w:p>
        </w:tc>
        <w:tc>
          <w:tcPr>
            <w:tcW w:w="1698" w:type="dxa"/>
          </w:tcPr>
          <w:p w14:paraId="1968BE44" w14:textId="77777777" w:rsidR="00D404F5" w:rsidRPr="00FC45C4" w:rsidRDefault="00671806" w:rsidP="00260534">
            <w:pPr>
              <w:rPr>
                <w:lang w:val="gl-ES"/>
              </w:rPr>
            </w:pPr>
            <w:hyperlink r:id="rId42" w:history="1">
              <w:r w:rsidR="00D404F5" w:rsidRPr="00FC45C4">
                <w:rPr>
                  <w:rStyle w:val="Hipervnculo"/>
                  <w:lang w:val="gl-ES"/>
                </w:rPr>
                <w:t>Lee o conto do sabor da aventura está no mar</w:t>
              </w:r>
            </w:hyperlink>
          </w:p>
        </w:tc>
        <w:tc>
          <w:tcPr>
            <w:tcW w:w="1699" w:type="dxa"/>
          </w:tcPr>
          <w:p w14:paraId="6257E77B" w14:textId="77777777" w:rsidR="00D404F5" w:rsidRPr="00FC45C4" w:rsidRDefault="00D404F5" w:rsidP="00260534">
            <w:pPr>
              <w:rPr>
                <w:lang w:val="gl-ES"/>
              </w:rPr>
            </w:pPr>
            <w:r w:rsidRPr="00FC45C4">
              <w:rPr>
                <w:lang w:val="gl-ES"/>
              </w:rPr>
              <w:t xml:space="preserve">As </w:t>
            </w:r>
            <w:hyperlink r:id="rId43" w:history="1">
              <w:r w:rsidRPr="00FC45C4">
                <w:rPr>
                  <w:rStyle w:val="Hipervnculo"/>
                  <w:lang w:val="gl-ES"/>
                </w:rPr>
                <w:t>articulacións</w:t>
              </w:r>
            </w:hyperlink>
          </w:p>
        </w:tc>
        <w:tc>
          <w:tcPr>
            <w:tcW w:w="1699" w:type="dxa"/>
          </w:tcPr>
          <w:p w14:paraId="61583D09" w14:textId="77777777" w:rsidR="00D404F5" w:rsidRPr="00FC45C4" w:rsidRDefault="00671806" w:rsidP="00260534">
            <w:pPr>
              <w:rPr>
                <w:lang w:val="gl-ES"/>
              </w:rPr>
            </w:pPr>
            <w:hyperlink r:id="rId44" w:history="1">
              <w:r w:rsidR="00D404F5" w:rsidRPr="00FC45C4">
                <w:rPr>
                  <w:rStyle w:val="Hipervnculo"/>
                  <w:lang w:val="gl-ES"/>
                </w:rPr>
                <w:t>Aliméntate ben</w:t>
              </w:r>
            </w:hyperlink>
          </w:p>
        </w:tc>
        <w:tc>
          <w:tcPr>
            <w:tcW w:w="1699" w:type="dxa"/>
          </w:tcPr>
          <w:p w14:paraId="112A7CEE" w14:textId="77777777" w:rsidR="00D404F5" w:rsidRPr="00FC45C4" w:rsidRDefault="00671806" w:rsidP="00260534">
            <w:pPr>
              <w:rPr>
                <w:lang w:val="gl-ES"/>
              </w:rPr>
            </w:pPr>
            <w:hyperlink r:id="rId45" w:history="1">
              <w:r w:rsidR="00D404F5" w:rsidRPr="00FC45C4">
                <w:rPr>
                  <w:rStyle w:val="Hipervnculo"/>
                  <w:lang w:val="gl-ES"/>
                </w:rPr>
                <w:t>Lee o conto 2 do sabor da aventura está no mar</w:t>
              </w:r>
            </w:hyperlink>
            <w:r w:rsidR="00D404F5" w:rsidRPr="00FC45C4">
              <w:rPr>
                <w:lang w:val="gl-ES"/>
              </w:rPr>
              <w:t>.</w:t>
            </w:r>
          </w:p>
        </w:tc>
        <w:tc>
          <w:tcPr>
            <w:tcW w:w="1699" w:type="dxa"/>
          </w:tcPr>
          <w:p w14:paraId="26077733" w14:textId="77777777" w:rsidR="00D404F5" w:rsidRPr="00FC45C4" w:rsidRDefault="00D404F5" w:rsidP="00260534">
            <w:pPr>
              <w:rPr>
                <w:lang w:val="gl-ES"/>
              </w:rPr>
            </w:pPr>
          </w:p>
        </w:tc>
      </w:tr>
      <w:tr w:rsidR="00D404F5" w:rsidRPr="00FC45C4" w14:paraId="45083078" w14:textId="77777777" w:rsidTr="00260534">
        <w:tc>
          <w:tcPr>
            <w:tcW w:w="1698" w:type="dxa"/>
          </w:tcPr>
          <w:p w14:paraId="239C20F6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8" w:type="dxa"/>
          </w:tcPr>
          <w:p w14:paraId="37A9412E" w14:textId="77777777" w:rsidR="00D404F5" w:rsidRPr="00FC45C4" w:rsidRDefault="00671806" w:rsidP="00260534">
            <w:pPr>
              <w:rPr>
                <w:lang w:val="gl-ES"/>
              </w:rPr>
            </w:pPr>
            <w:hyperlink r:id="rId46" w:anchor="xogos" w:history="1">
              <w:r w:rsidR="00D404F5" w:rsidRPr="00FC45C4">
                <w:rPr>
                  <w:rStyle w:val="Hipervnculo"/>
                  <w:lang w:val="gl-ES"/>
                </w:rPr>
                <w:t>Xogos do conto.</w:t>
              </w:r>
            </w:hyperlink>
          </w:p>
        </w:tc>
        <w:tc>
          <w:tcPr>
            <w:tcW w:w="1699" w:type="dxa"/>
          </w:tcPr>
          <w:p w14:paraId="733643F2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03D98AA3" w14:textId="77777777" w:rsidR="00D404F5" w:rsidRPr="00FC45C4" w:rsidRDefault="00D404F5" w:rsidP="00260534">
            <w:pPr>
              <w:rPr>
                <w:lang w:val="gl-ES"/>
              </w:rPr>
            </w:pPr>
          </w:p>
        </w:tc>
        <w:tc>
          <w:tcPr>
            <w:tcW w:w="1699" w:type="dxa"/>
          </w:tcPr>
          <w:p w14:paraId="4BA83C19" w14:textId="77777777" w:rsidR="00D404F5" w:rsidRPr="00FC45C4" w:rsidRDefault="00671806" w:rsidP="00260534">
            <w:pPr>
              <w:rPr>
                <w:lang w:val="gl-ES"/>
              </w:rPr>
            </w:pPr>
            <w:hyperlink r:id="rId47" w:anchor="xogos" w:history="1">
              <w:r w:rsidR="00D404F5" w:rsidRPr="00FC45C4">
                <w:rPr>
                  <w:rStyle w:val="Hipervnculo"/>
                  <w:lang w:val="gl-ES"/>
                </w:rPr>
                <w:t>Xogos do conto.</w:t>
              </w:r>
            </w:hyperlink>
          </w:p>
        </w:tc>
        <w:tc>
          <w:tcPr>
            <w:tcW w:w="1699" w:type="dxa"/>
          </w:tcPr>
          <w:p w14:paraId="10165D5B" w14:textId="77777777" w:rsidR="00D404F5" w:rsidRPr="00FC45C4" w:rsidRDefault="00D404F5" w:rsidP="00260534">
            <w:pPr>
              <w:rPr>
                <w:lang w:val="gl-ES"/>
              </w:rPr>
            </w:pPr>
          </w:p>
        </w:tc>
      </w:tr>
    </w:tbl>
    <w:p w14:paraId="15B0F7F0" w14:textId="77777777" w:rsidR="00CC1B51" w:rsidRPr="00FC45C4" w:rsidRDefault="00CC1B51">
      <w:pPr>
        <w:rPr>
          <w:lang w:val="gl-ES"/>
        </w:rPr>
      </w:pPr>
    </w:p>
    <w:sectPr w:rsidR="00CC1B51" w:rsidRPr="00FC4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12B89"/>
    <w:rsid w:val="00013F88"/>
    <w:rsid w:val="00022480"/>
    <w:rsid w:val="00026292"/>
    <w:rsid w:val="00057DEC"/>
    <w:rsid w:val="00060587"/>
    <w:rsid w:val="00065FE5"/>
    <w:rsid w:val="00075F3F"/>
    <w:rsid w:val="00090CEF"/>
    <w:rsid w:val="000925DA"/>
    <w:rsid w:val="00097EA6"/>
    <w:rsid w:val="000A0E8A"/>
    <w:rsid w:val="000A3C01"/>
    <w:rsid w:val="000A4F41"/>
    <w:rsid w:val="000B1C64"/>
    <w:rsid w:val="000F4D44"/>
    <w:rsid w:val="001038A7"/>
    <w:rsid w:val="0012361A"/>
    <w:rsid w:val="001305BA"/>
    <w:rsid w:val="00137617"/>
    <w:rsid w:val="00144D7C"/>
    <w:rsid w:val="001455B0"/>
    <w:rsid w:val="001506A7"/>
    <w:rsid w:val="00194604"/>
    <w:rsid w:val="001A6C1C"/>
    <w:rsid w:val="001D763C"/>
    <w:rsid w:val="001E6263"/>
    <w:rsid w:val="00214980"/>
    <w:rsid w:val="00222945"/>
    <w:rsid w:val="00247320"/>
    <w:rsid w:val="00254757"/>
    <w:rsid w:val="00257B2D"/>
    <w:rsid w:val="00263F95"/>
    <w:rsid w:val="002714D8"/>
    <w:rsid w:val="00283EEA"/>
    <w:rsid w:val="002A1614"/>
    <w:rsid w:val="002B1E2F"/>
    <w:rsid w:val="002B33FD"/>
    <w:rsid w:val="002B60C9"/>
    <w:rsid w:val="002D2E9D"/>
    <w:rsid w:val="002E1587"/>
    <w:rsid w:val="002F1934"/>
    <w:rsid w:val="002F2237"/>
    <w:rsid w:val="00305A82"/>
    <w:rsid w:val="00313289"/>
    <w:rsid w:val="003202CC"/>
    <w:rsid w:val="00327DFB"/>
    <w:rsid w:val="00330CD8"/>
    <w:rsid w:val="003326DF"/>
    <w:rsid w:val="003417CD"/>
    <w:rsid w:val="0034258B"/>
    <w:rsid w:val="00375BA4"/>
    <w:rsid w:val="00382645"/>
    <w:rsid w:val="003D0AD3"/>
    <w:rsid w:val="003D2A98"/>
    <w:rsid w:val="003D73FE"/>
    <w:rsid w:val="003F6783"/>
    <w:rsid w:val="004019BB"/>
    <w:rsid w:val="00412F0E"/>
    <w:rsid w:val="00420EA5"/>
    <w:rsid w:val="00435D28"/>
    <w:rsid w:val="00475187"/>
    <w:rsid w:val="0048320D"/>
    <w:rsid w:val="004A1937"/>
    <w:rsid w:val="004A6852"/>
    <w:rsid w:val="004B0531"/>
    <w:rsid w:val="004D2735"/>
    <w:rsid w:val="004D459C"/>
    <w:rsid w:val="004E7FDF"/>
    <w:rsid w:val="0050485C"/>
    <w:rsid w:val="00514BF9"/>
    <w:rsid w:val="005224CD"/>
    <w:rsid w:val="0052332B"/>
    <w:rsid w:val="005318ED"/>
    <w:rsid w:val="00531BC7"/>
    <w:rsid w:val="005440F6"/>
    <w:rsid w:val="00555C98"/>
    <w:rsid w:val="005618B4"/>
    <w:rsid w:val="005638B7"/>
    <w:rsid w:val="00581A59"/>
    <w:rsid w:val="00587429"/>
    <w:rsid w:val="005D6EDF"/>
    <w:rsid w:val="005D74EC"/>
    <w:rsid w:val="005E0F40"/>
    <w:rsid w:val="005E1B94"/>
    <w:rsid w:val="005F072F"/>
    <w:rsid w:val="005F329B"/>
    <w:rsid w:val="005F385C"/>
    <w:rsid w:val="006031F2"/>
    <w:rsid w:val="0061446B"/>
    <w:rsid w:val="00616034"/>
    <w:rsid w:val="0063439F"/>
    <w:rsid w:val="00671806"/>
    <w:rsid w:val="00675A33"/>
    <w:rsid w:val="00685DAC"/>
    <w:rsid w:val="006B424E"/>
    <w:rsid w:val="006C2898"/>
    <w:rsid w:val="006C67A6"/>
    <w:rsid w:val="006D5F73"/>
    <w:rsid w:val="006D62B2"/>
    <w:rsid w:val="006E45D7"/>
    <w:rsid w:val="006E4778"/>
    <w:rsid w:val="006E6D60"/>
    <w:rsid w:val="006F09D1"/>
    <w:rsid w:val="007138B9"/>
    <w:rsid w:val="00727757"/>
    <w:rsid w:val="007306C7"/>
    <w:rsid w:val="0074018E"/>
    <w:rsid w:val="00767F14"/>
    <w:rsid w:val="00784B36"/>
    <w:rsid w:val="00791290"/>
    <w:rsid w:val="00795706"/>
    <w:rsid w:val="007B2696"/>
    <w:rsid w:val="007B6335"/>
    <w:rsid w:val="007C5341"/>
    <w:rsid w:val="007F2A89"/>
    <w:rsid w:val="00810D1F"/>
    <w:rsid w:val="008124AB"/>
    <w:rsid w:val="00817B31"/>
    <w:rsid w:val="00824DCA"/>
    <w:rsid w:val="00846FBE"/>
    <w:rsid w:val="00855022"/>
    <w:rsid w:val="00872F65"/>
    <w:rsid w:val="008B31B9"/>
    <w:rsid w:val="008D2C10"/>
    <w:rsid w:val="008D5D75"/>
    <w:rsid w:val="009213D9"/>
    <w:rsid w:val="00963450"/>
    <w:rsid w:val="00990ECB"/>
    <w:rsid w:val="00995201"/>
    <w:rsid w:val="009A1BDE"/>
    <w:rsid w:val="009A3311"/>
    <w:rsid w:val="009C21CB"/>
    <w:rsid w:val="009C3B23"/>
    <w:rsid w:val="009E7EAC"/>
    <w:rsid w:val="009F7B37"/>
    <w:rsid w:val="00A16920"/>
    <w:rsid w:val="00A54F7E"/>
    <w:rsid w:val="00A6062F"/>
    <w:rsid w:val="00A84211"/>
    <w:rsid w:val="00A95578"/>
    <w:rsid w:val="00AA447B"/>
    <w:rsid w:val="00AA718A"/>
    <w:rsid w:val="00AC3503"/>
    <w:rsid w:val="00AD1499"/>
    <w:rsid w:val="00AE1A64"/>
    <w:rsid w:val="00AE2DF4"/>
    <w:rsid w:val="00AE608F"/>
    <w:rsid w:val="00B074A9"/>
    <w:rsid w:val="00B1308B"/>
    <w:rsid w:val="00B234FD"/>
    <w:rsid w:val="00B24B00"/>
    <w:rsid w:val="00B3025C"/>
    <w:rsid w:val="00B351D8"/>
    <w:rsid w:val="00B44791"/>
    <w:rsid w:val="00B51DBC"/>
    <w:rsid w:val="00B532FE"/>
    <w:rsid w:val="00B83CAB"/>
    <w:rsid w:val="00B8513C"/>
    <w:rsid w:val="00B86310"/>
    <w:rsid w:val="00BC4C7C"/>
    <w:rsid w:val="00BC6CB7"/>
    <w:rsid w:val="00BD3BB7"/>
    <w:rsid w:val="00C0013E"/>
    <w:rsid w:val="00C063B4"/>
    <w:rsid w:val="00C12C23"/>
    <w:rsid w:val="00C14F2B"/>
    <w:rsid w:val="00C23FB2"/>
    <w:rsid w:val="00C24FC0"/>
    <w:rsid w:val="00C274A6"/>
    <w:rsid w:val="00C40EB6"/>
    <w:rsid w:val="00C43D54"/>
    <w:rsid w:val="00C612C0"/>
    <w:rsid w:val="00C70E9A"/>
    <w:rsid w:val="00C76A37"/>
    <w:rsid w:val="00C82DE8"/>
    <w:rsid w:val="00C955C7"/>
    <w:rsid w:val="00CC1B51"/>
    <w:rsid w:val="00CC65C2"/>
    <w:rsid w:val="00CD69C5"/>
    <w:rsid w:val="00D11375"/>
    <w:rsid w:val="00D13E15"/>
    <w:rsid w:val="00D1564A"/>
    <w:rsid w:val="00D37503"/>
    <w:rsid w:val="00D404F5"/>
    <w:rsid w:val="00D642B5"/>
    <w:rsid w:val="00DA7D89"/>
    <w:rsid w:val="00DC2058"/>
    <w:rsid w:val="00DD4802"/>
    <w:rsid w:val="00DE5A7F"/>
    <w:rsid w:val="00DF43A0"/>
    <w:rsid w:val="00DF704A"/>
    <w:rsid w:val="00E038E9"/>
    <w:rsid w:val="00E203A1"/>
    <w:rsid w:val="00E27B28"/>
    <w:rsid w:val="00E519CF"/>
    <w:rsid w:val="00E87AA7"/>
    <w:rsid w:val="00EA6AF5"/>
    <w:rsid w:val="00EB1F5F"/>
    <w:rsid w:val="00EB2709"/>
    <w:rsid w:val="00EB696D"/>
    <w:rsid w:val="00ED361B"/>
    <w:rsid w:val="00EE4A18"/>
    <w:rsid w:val="00F028B7"/>
    <w:rsid w:val="00F02F64"/>
    <w:rsid w:val="00F06600"/>
    <w:rsid w:val="00F26C7C"/>
    <w:rsid w:val="00F476EC"/>
    <w:rsid w:val="00F6206B"/>
    <w:rsid w:val="00F65002"/>
    <w:rsid w:val="00F7115C"/>
    <w:rsid w:val="00FA0BB3"/>
    <w:rsid w:val="00FA3C01"/>
    <w:rsid w:val="00FB15C7"/>
    <w:rsid w:val="00FC45C4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OYxOzMUgAY" TargetMode="External"/><Relationship Id="rId18" Type="http://schemas.openxmlformats.org/officeDocument/2006/relationships/hyperlink" Target="https://osabordaaventuraestanomar.xunta.gal/sites/default/files/lecturas/os-arroases-segunda-aventura.pdf" TargetMode="External"/><Relationship Id="rId26" Type="http://schemas.openxmlformats.org/officeDocument/2006/relationships/hyperlink" Target="https://www.youtube.com/watch?v=TStEzVUqtUU&amp;t=185s" TargetMode="External"/><Relationship Id="rId39" Type="http://schemas.openxmlformats.org/officeDocument/2006/relationships/hyperlink" Target="https://www.youtube.com/watch?v=TStEzVUqtUU&amp;t=185s" TargetMode="External"/><Relationship Id="rId21" Type="http://schemas.openxmlformats.org/officeDocument/2006/relationships/hyperlink" Target="https://www.youtube.com/watch?v=7qPXvXGE798" TargetMode="External"/><Relationship Id="rId34" Type="http://schemas.openxmlformats.org/officeDocument/2006/relationships/hyperlink" Target="https://www.youtube.com/watch?v=ZN1ABO1QAiY" TargetMode="External"/><Relationship Id="rId42" Type="http://schemas.openxmlformats.org/officeDocument/2006/relationships/hyperlink" Target="https://osabordaaventuraestanomar.xunta.gal/sites/default/files/lecturas/os-arroases-primeira-aventura.pdf" TargetMode="External"/><Relationship Id="rId47" Type="http://schemas.openxmlformats.org/officeDocument/2006/relationships/hyperlink" Target="https://osabordaaventuraestanomar.xunta.gal/gl/xogos-e-aventuras" TargetMode="External"/><Relationship Id="rId7" Type="http://schemas.openxmlformats.org/officeDocument/2006/relationships/hyperlink" Target="https://www.youtube.com/watch?v=z6DoPp-Lk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abordaaventuraestanomar.xunta.gal/gl/xogos-e-aventuras" TargetMode="External"/><Relationship Id="rId29" Type="http://schemas.openxmlformats.org/officeDocument/2006/relationships/hyperlink" Target="https://www.sopasletras.com/ciencias/las-articulaciones-cuerpo-humano.html" TargetMode="External"/><Relationship Id="rId11" Type="http://schemas.openxmlformats.org/officeDocument/2006/relationships/hyperlink" Target="https://www.youtube.com/watch?v=TStEzVUqtUU&amp;t=185s" TargetMode="External"/><Relationship Id="rId24" Type="http://schemas.openxmlformats.org/officeDocument/2006/relationships/hyperlink" Target="https://www.youtube.com/watch?v=FzSbcGSaiIU" TargetMode="External"/><Relationship Id="rId32" Type="http://schemas.openxmlformats.org/officeDocument/2006/relationships/hyperlink" Target="https://osabordaaventuraestanomar.xunta.gal/gl/xogos-e-aventuras" TargetMode="External"/><Relationship Id="rId37" Type="http://schemas.openxmlformats.org/officeDocument/2006/relationships/hyperlink" Target="https://www.youtube.com/watch?v=gCzgc_RelBA" TargetMode="External"/><Relationship Id="rId40" Type="http://schemas.openxmlformats.org/officeDocument/2006/relationships/hyperlink" Target="https://www.youtube.com/watch?v=3bjggxDiXyk&amp;t=276s" TargetMode="External"/><Relationship Id="rId45" Type="http://schemas.openxmlformats.org/officeDocument/2006/relationships/hyperlink" Target="https://osabordaaventuraestanomar.xunta.gal/sites/default/files/lecturas/os-arroases-segunda-aventura.pdf" TargetMode="External"/><Relationship Id="rId5" Type="http://schemas.openxmlformats.org/officeDocument/2006/relationships/hyperlink" Target="https://www.youtube.com/watch?v=fbFM9leioTM" TargetMode="External"/><Relationship Id="rId15" Type="http://schemas.openxmlformats.org/officeDocument/2006/relationships/hyperlink" Target="https://osabordaaventuraestanomar.xunta.gal/sites/default/files/lecturas/os-arroases-primeira-aventura.pdf" TargetMode="External"/><Relationship Id="rId23" Type="http://schemas.openxmlformats.org/officeDocument/2006/relationships/hyperlink" Target="https://www.youtube.com/watch?v=EMcVc8oMvGA" TargetMode="External"/><Relationship Id="rId28" Type="http://schemas.openxmlformats.org/officeDocument/2006/relationships/hyperlink" Target="https://osabordaaventuraestanomar.xunta.gal/sites/default/files/lecturas/os-arroases-primeira-aventura.pdf" TargetMode="External"/><Relationship Id="rId36" Type="http://schemas.openxmlformats.org/officeDocument/2006/relationships/hyperlink" Target="https://www.youtube.com/watch?v=EMcVc8oMvG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3LAHjw1umTI&amp;t=2s" TargetMode="External"/><Relationship Id="rId19" Type="http://schemas.openxmlformats.org/officeDocument/2006/relationships/hyperlink" Target="https://www.sopasletras.com/ciencias/las-articulaciones-cuerpo-humano.html" TargetMode="External"/><Relationship Id="rId31" Type="http://schemas.openxmlformats.org/officeDocument/2006/relationships/hyperlink" Target="https://osabordaaventuraestanomar.xunta.gal/sites/default/files/lecturas/os-arroases-segunda-aventura.pdf" TargetMode="External"/><Relationship Id="rId44" Type="http://schemas.openxmlformats.org/officeDocument/2006/relationships/hyperlink" Target="https://www.youtube.com/watch?v=0lC3jkIVh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zSbcGSaiIU" TargetMode="External"/><Relationship Id="rId14" Type="http://schemas.openxmlformats.org/officeDocument/2006/relationships/hyperlink" Target="https://www.youtube.com/watch?v=t8748OWc1nQ&amp;t=16s" TargetMode="External"/><Relationship Id="rId22" Type="http://schemas.openxmlformats.org/officeDocument/2006/relationships/hyperlink" Target="https://www.youtube.com/watch?v=m_iSCHO5fkk" TargetMode="External"/><Relationship Id="rId27" Type="http://schemas.openxmlformats.org/officeDocument/2006/relationships/hyperlink" Target="https://www.youtube.com/watch?v=mpNY2c-AFNI" TargetMode="External"/><Relationship Id="rId30" Type="http://schemas.openxmlformats.org/officeDocument/2006/relationships/hyperlink" Target="https://www.youtube.com/watch?v=0lC3jkIVhV4" TargetMode="External"/><Relationship Id="rId35" Type="http://schemas.openxmlformats.org/officeDocument/2006/relationships/hyperlink" Target="https://www.youtube.com/watch?v=m_iSCHO5fkk" TargetMode="External"/><Relationship Id="rId43" Type="http://schemas.openxmlformats.org/officeDocument/2006/relationships/hyperlink" Target="https://www.sopasletras.com/ciencias/las-articulaciones-cuerpo-humano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EMcVc8oMvG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-HcTjREYzbE" TargetMode="External"/><Relationship Id="rId17" Type="http://schemas.openxmlformats.org/officeDocument/2006/relationships/hyperlink" Target="https://www.youtube.com/watch?v=0lC3jkIVhV4" TargetMode="External"/><Relationship Id="rId25" Type="http://schemas.openxmlformats.org/officeDocument/2006/relationships/hyperlink" Target="https://www.youtube.com/watch?v=3LAHjw1umTI&amp;t=2s" TargetMode="External"/><Relationship Id="rId33" Type="http://schemas.openxmlformats.org/officeDocument/2006/relationships/hyperlink" Target="https://osabordaaventuraestanomar.xunta.gal/gl/xogos-e-aventuras" TargetMode="External"/><Relationship Id="rId38" Type="http://schemas.openxmlformats.org/officeDocument/2006/relationships/hyperlink" Target="https://www.youtube.com/watch?v=3LAHjw1umTI&amp;t=2s" TargetMode="External"/><Relationship Id="rId46" Type="http://schemas.openxmlformats.org/officeDocument/2006/relationships/hyperlink" Target="https://osabordaaventuraestanomar.xunta.gal/gl/xogos-e-aventuras" TargetMode="External"/><Relationship Id="rId20" Type="http://schemas.openxmlformats.org/officeDocument/2006/relationships/hyperlink" Target="https://www.youtube.com/watch?v=3LAHjw1umTI&amp;t=2s" TargetMode="External"/><Relationship Id="rId41" Type="http://schemas.openxmlformats.org/officeDocument/2006/relationships/hyperlink" Target="https://www.youtube.com/watch?v=mpNY2c-AF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PXvXGE79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4</cp:revision>
  <cp:lastPrinted>2020-03-26T17:59:00Z</cp:lastPrinted>
  <dcterms:created xsi:type="dcterms:W3CDTF">2020-03-26T18:53:00Z</dcterms:created>
  <dcterms:modified xsi:type="dcterms:W3CDTF">2020-03-26T18:53:00Z</dcterms:modified>
</cp:coreProperties>
</file>